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AB1D80" w:rsidRPr="002E52CF">
        <w:rPr>
          <w:color w:val="000000" w:themeColor="text1"/>
        </w:rPr>
        <w:tab/>
      </w:r>
      <w:r w:rsidRPr="002E52CF">
        <w:rPr>
          <w:color w:val="000000" w:themeColor="text1"/>
        </w:rPr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3C61AF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</w:t>
      </w:r>
      <w:r w:rsidR="00D6736D" w:rsidRPr="002E52CF">
        <w:rPr>
          <w:b/>
          <w:color w:val="000000" w:themeColor="text1"/>
        </w:rPr>
        <w:t xml:space="preserve">MESLEKİ VE </w:t>
      </w:r>
      <w:r w:rsidRPr="002E52CF">
        <w:rPr>
          <w:b/>
          <w:color w:val="000000" w:themeColor="text1"/>
        </w:rPr>
        <w:t>TEKNİK</w:t>
      </w:r>
      <w:r w:rsidR="00D6736D" w:rsidRPr="002E52CF">
        <w:rPr>
          <w:b/>
          <w:color w:val="000000" w:themeColor="text1"/>
        </w:rPr>
        <w:t xml:space="preserve"> ANADOLU</w:t>
      </w:r>
      <w:r w:rsidRPr="002E52CF">
        <w:rPr>
          <w:b/>
          <w:color w:val="000000" w:themeColor="text1"/>
        </w:rPr>
        <w:t xml:space="preserve"> LİSESİ </w:t>
      </w:r>
    </w:p>
    <w:p w:rsidR="00477261" w:rsidRPr="002E52CF" w:rsidRDefault="001C63F2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2016-2017</w:t>
      </w:r>
      <w:r w:rsidR="00477261" w:rsidRPr="002E52CF">
        <w:rPr>
          <w:b/>
          <w:color w:val="000000" w:themeColor="text1"/>
        </w:rPr>
        <w:t xml:space="preserve"> EĞİTİM-ÖĞRETİM YILI</w:t>
      </w: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1C63F2" w:rsidRPr="002E52CF">
        <w:rPr>
          <w:b/>
          <w:color w:val="000000" w:themeColor="text1"/>
        </w:rPr>
        <w:t xml:space="preserve"> 11-A</w:t>
      </w:r>
      <w:r w:rsidR="00D6736D" w:rsidRPr="002E52CF">
        <w:rPr>
          <w:b/>
          <w:color w:val="000000" w:themeColor="text1"/>
        </w:rPr>
        <w:t xml:space="preserve"> SINIFI </w:t>
      </w:r>
    </w:p>
    <w:p w:rsidR="003A2697" w:rsidRPr="002E52CF" w:rsidRDefault="00FF7BE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 w:rsidR="00D6736D" w:rsidRPr="002E52CF">
        <w:rPr>
          <w:b/>
          <w:color w:val="000000" w:themeColor="text1"/>
        </w:rPr>
        <w:t xml:space="preserve"> 2.DÖNEM 2</w:t>
      </w:r>
      <w:r w:rsidR="00477261" w:rsidRPr="002E52CF">
        <w:rPr>
          <w:b/>
          <w:color w:val="000000" w:themeColor="text1"/>
        </w:rPr>
        <w:t>.YAZILI DEĞERLENDİRME SINAVI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AB1D80" w:rsidRPr="002E52CF" w:rsidRDefault="00393B34" w:rsidP="00FF7BE1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</w:r>
      <w:r w:rsidR="00D6736D" w:rsidRPr="002E52CF">
        <w:rPr>
          <w:color w:val="000000" w:themeColor="text1"/>
        </w:rPr>
        <w:t>Geçiş Kontrol Sistemlerinin Bağlantıları ve Montajı</w:t>
      </w:r>
    </w:p>
    <w:p w:rsidR="00AE06B6" w:rsidRPr="002E52CF" w:rsidRDefault="00AE06B6" w:rsidP="00FF7BE1">
      <w:pPr>
        <w:pStyle w:val="AralkYok"/>
        <w:rPr>
          <w:color w:val="000000" w:themeColor="text1"/>
        </w:rPr>
      </w:pPr>
    </w:p>
    <w:p w:rsidR="00AE06B6" w:rsidRPr="002E52CF" w:rsidRDefault="00AE06B6" w:rsidP="00AE06B6">
      <w:pPr>
        <w:pStyle w:val="AralkYok"/>
        <w:jc w:val="center"/>
        <w:rPr>
          <w:b/>
          <w:color w:val="000000" w:themeColor="text1"/>
          <w:vertAlign w:val="superscript"/>
        </w:rPr>
      </w:pPr>
      <w:r w:rsidRPr="002E52CF">
        <w:rPr>
          <w:b/>
          <w:color w:val="000000" w:themeColor="text1"/>
        </w:rPr>
        <w:t>SORULAR</w:t>
      </w:r>
    </w:p>
    <w:p w:rsidR="0045642D" w:rsidRPr="002E52CF" w:rsidRDefault="0045642D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1.S. Otomatik dairesel kapılar hakkında bilgi veriniz.</w:t>
      </w:r>
      <w:r w:rsidR="005A3125" w:rsidRPr="002E52CF">
        <w:rPr>
          <w:color w:val="000000" w:themeColor="text1"/>
        </w:rPr>
        <w:t>(20P)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  <w:bookmarkStart w:id="0" w:name="_GoBack"/>
      <w:bookmarkEnd w:id="0"/>
    </w:p>
    <w:p w:rsidR="00350BFB" w:rsidRDefault="00350BFB" w:rsidP="00193C8C">
      <w:pPr>
        <w:pStyle w:val="AralkYok"/>
        <w:rPr>
          <w:color w:val="000000" w:themeColor="text1"/>
        </w:rPr>
      </w:pPr>
    </w:p>
    <w:p w:rsidR="0045642D" w:rsidRPr="002E52CF" w:rsidRDefault="0045642D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2.S. Garaj kapıları kaç çeşit yapılır. İsimlerini yazınız. </w:t>
      </w:r>
      <w:r w:rsidR="005A3125" w:rsidRPr="002E52CF">
        <w:rPr>
          <w:color w:val="000000" w:themeColor="text1"/>
        </w:rPr>
        <w:t>(10P)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45642D" w:rsidRPr="002E52CF" w:rsidRDefault="0045642D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3.S. </w:t>
      </w:r>
      <w:proofErr w:type="spellStart"/>
      <w:r w:rsidRPr="002E52CF">
        <w:rPr>
          <w:color w:val="000000" w:themeColor="text1"/>
        </w:rPr>
        <w:t>Torsiyon</w:t>
      </w:r>
      <w:proofErr w:type="spellEnd"/>
      <w:r w:rsidRPr="002E52CF">
        <w:rPr>
          <w:color w:val="000000" w:themeColor="text1"/>
        </w:rPr>
        <w:t xml:space="preserve"> yayı ne işe yarar. </w:t>
      </w:r>
      <w:r w:rsidR="005A3125" w:rsidRPr="002E52CF">
        <w:rPr>
          <w:color w:val="000000" w:themeColor="text1"/>
        </w:rPr>
        <w:t>(20P)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2748C3" w:rsidRPr="002E52CF" w:rsidRDefault="002748C3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4.S. Garaj kapılarının montajında dikkat edilmesi gereken kiriş boyunu yazınız.</w:t>
      </w:r>
      <w:r w:rsidR="00AE5706" w:rsidRPr="002E52CF">
        <w:rPr>
          <w:color w:val="000000" w:themeColor="text1"/>
        </w:rPr>
        <w:t>(10P)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2748C3" w:rsidRPr="002E52CF" w:rsidRDefault="002748C3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5.S. Otomatik kapılarda acil durumlarda veya elektrik kesilmelerine karşı ne gibi önlem alırız.</w:t>
      </w:r>
      <w:r w:rsidR="00AE5706" w:rsidRPr="002E52CF">
        <w:rPr>
          <w:color w:val="000000" w:themeColor="text1"/>
        </w:rPr>
        <w:t>(10P)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2748C3" w:rsidRPr="002E52CF" w:rsidRDefault="002748C3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6.S. Turnike çeşitlerini yazınız.</w:t>
      </w:r>
      <w:r w:rsidR="00AE5706" w:rsidRPr="002E52CF">
        <w:rPr>
          <w:color w:val="000000" w:themeColor="text1"/>
        </w:rPr>
        <w:t>(10P)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D6736D" w:rsidRPr="002E52CF" w:rsidRDefault="00C17D7A" w:rsidP="00193C8C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7</w:t>
      </w:r>
      <w:r w:rsidR="00D6736D" w:rsidRPr="002E52CF">
        <w:rPr>
          <w:color w:val="000000" w:themeColor="text1"/>
        </w:rPr>
        <w:t>.S. Aşağıda verilen geçiş kontrol sistemlerine ait malzemelerin isimlerini yazınız.</w:t>
      </w:r>
      <w:r w:rsidR="005A3125" w:rsidRPr="002E52CF">
        <w:rPr>
          <w:color w:val="000000" w:themeColor="text1"/>
        </w:rPr>
        <w:t>(20P)</w:t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  <w:r w:rsidRPr="002E52CF">
        <w:rPr>
          <w:noProof/>
          <w:color w:val="000000" w:themeColor="text1"/>
          <w:lang w:eastAsia="tr-TR"/>
        </w:rPr>
        <w:drawing>
          <wp:inline distT="0" distB="0" distL="0" distR="0">
            <wp:extent cx="3581400" cy="1266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2CF">
        <w:rPr>
          <w:noProof/>
          <w:color w:val="000000" w:themeColor="text1"/>
          <w:lang w:eastAsia="tr-TR"/>
        </w:rPr>
        <w:drawing>
          <wp:inline distT="0" distB="0" distL="0" distR="0">
            <wp:extent cx="1562100" cy="10382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D6736D" w:rsidRPr="002E52CF" w:rsidRDefault="00D6736D" w:rsidP="00193C8C">
      <w:pPr>
        <w:pStyle w:val="AralkYok"/>
        <w:rPr>
          <w:color w:val="000000" w:themeColor="text1"/>
        </w:rPr>
      </w:pPr>
    </w:p>
    <w:p w:rsidR="00D6736D" w:rsidRDefault="00D6736D" w:rsidP="00193C8C">
      <w:pPr>
        <w:pStyle w:val="AralkYok"/>
        <w:rPr>
          <w:color w:val="000000" w:themeColor="text1"/>
        </w:rPr>
      </w:pPr>
    </w:p>
    <w:p w:rsidR="00350BFB" w:rsidRDefault="00350BFB" w:rsidP="00193C8C">
      <w:pPr>
        <w:pStyle w:val="AralkYok"/>
        <w:rPr>
          <w:color w:val="000000" w:themeColor="text1"/>
        </w:rPr>
      </w:pPr>
    </w:p>
    <w:p w:rsidR="00350BFB" w:rsidRPr="002E52CF" w:rsidRDefault="00350BFB" w:rsidP="00193C8C">
      <w:pPr>
        <w:pStyle w:val="AralkYok"/>
        <w:rPr>
          <w:color w:val="000000" w:themeColor="text1"/>
        </w:rPr>
      </w:pPr>
    </w:p>
    <w:p w:rsidR="006B68AE" w:rsidRPr="002E52CF" w:rsidRDefault="006B68AE" w:rsidP="00193C8C">
      <w:pPr>
        <w:pStyle w:val="AralkYok"/>
        <w:rPr>
          <w:color w:val="000000" w:themeColor="text1"/>
        </w:rPr>
      </w:pPr>
    </w:p>
    <w:p w:rsidR="00D6736D" w:rsidRPr="002E52CF" w:rsidRDefault="00D6736D" w:rsidP="00D6736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D6736D" w:rsidRDefault="00D6736D" w:rsidP="00D6736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Tekin ÖZCAN</w:t>
      </w:r>
      <w:r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="006B68AE"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C17D7A" w:rsidRPr="002E52CF">
        <w:rPr>
          <w:color w:val="000000" w:themeColor="text1"/>
        </w:rPr>
        <w:t>Şenol KUMSAR</w:t>
      </w: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Default="00350BFB" w:rsidP="00D6736D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350BFB" w:rsidRPr="002E52CF" w:rsidRDefault="00350BFB" w:rsidP="00350BFB">
      <w:pPr>
        <w:pStyle w:val="AralkYok"/>
        <w:jc w:val="center"/>
        <w:rPr>
          <w:color w:val="000000" w:themeColor="text1"/>
        </w:rPr>
      </w:pPr>
    </w:p>
    <w:p w:rsidR="00350BFB" w:rsidRPr="002E52CF" w:rsidRDefault="00350BFB" w:rsidP="00350B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MESLEKİ VE TEKNİK ANADOLU LİSESİ </w:t>
      </w:r>
    </w:p>
    <w:p w:rsidR="00350BFB" w:rsidRPr="002E52CF" w:rsidRDefault="00350BFB" w:rsidP="00350B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2016-2017 EĞİTİM-ÖĞRETİM YILI</w:t>
      </w:r>
    </w:p>
    <w:p w:rsidR="00350BFB" w:rsidRPr="002E52CF" w:rsidRDefault="00350BFB" w:rsidP="00350B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ELEKTRİK-ELEKTRONİK TEKNOLOJİSİ ALANI 11-A SINIFI </w:t>
      </w:r>
    </w:p>
    <w:p w:rsidR="00350BFB" w:rsidRPr="002E52CF" w:rsidRDefault="00350BFB" w:rsidP="00350BFB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 2.DÖNEM 2.YAZILI DEĞERLENDİRME SINAVI</w:t>
      </w:r>
      <w:r>
        <w:rPr>
          <w:b/>
          <w:color w:val="000000" w:themeColor="text1"/>
        </w:rPr>
        <w:t xml:space="preserve"> CEVAP ANAHTARI</w:t>
      </w:r>
    </w:p>
    <w:p w:rsidR="00350BFB" w:rsidRPr="002E52CF" w:rsidRDefault="00350BFB" w:rsidP="00350BFB">
      <w:pPr>
        <w:pStyle w:val="AralkYok"/>
        <w:jc w:val="center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  <w:t>Geçiş Kontrol Sistemlerinin Bağlantıları ve Montajı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jc w:val="center"/>
        <w:rPr>
          <w:b/>
          <w:color w:val="000000" w:themeColor="text1"/>
          <w:vertAlign w:val="superscript"/>
        </w:rPr>
      </w:pPr>
      <w:r w:rsidRPr="002E52CF">
        <w:rPr>
          <w:b/>
          <w:color w:val="000000" w:themeColor="text1"/>
        </w:rPr>
        <w:t>SORULAR</w:t>
      </w:r>
    </w:p>
    <w:p w:rsidR="00350BFB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1.S. Otomatik dairesel kapılar hakkında bilgi veriniz.(20P)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>
        <w:rPr>
          <w:color w:val="000000" w:themeColor="text1"/>
        </w:rPr>
        <w:t>180 -240 derece açılır tipte üretilir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180 ve 240 açılır tipte üretilirler. Genellikle </w:t>
      </w:r>
      <w:proofErr w:type="gramStart"/>
      <w:r w:rsidRPr="002E52CF">
        <w:rPr>
          <w:color w:val="000000" w:themeColor="text1"/>
        </w:rPr>
        <w:t>2.5</w:t>
      </w:r>
      <w:proofErr w:type="gramEnd"/>
      <w:r w:rsidRPr="002E52CF">
        <w:rPr>
          <w:color w:val="000000" w:themeColor="text1"/>
        </w:rPr>
        <w:t xml:space="preserve"> – 5.5 metre yarıçapında 1,2 ve 4 kanatlı olarak yapılırlar.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2.S. Garaj kapıları kaç çeşit yapılır. İsimlerini yazınız. (10P)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İki tiptir. Sarmal tip ve yukarı yönde açılır tip.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3.S. </w:t>
      </w:r>
      <w:proofErr w:type="spellStart"/>
      <w:r w:rsidRPr="002E52CF">
        <w:rPr>
          <w:color w:val="000000" w:themeColor="text1"/>
        </w:rPr>
        <w:t>Torsiyon</w:t>
      </w:r>
      <w:proofErr w:type="spellEnd"/>
      <w:r w:rsidRPr="002E52CF">
        <w:rPr>
          <w:color w:val="000000" w:themeColor="text1"/>
        </w:rPr>
        <w:t xml:space="preserve"> yayı ne işe yarar. (20P)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Kapının ağırlığını çeker. Çok rahat bir şekilde kapıyı açıp kapatabiliriz. 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4.S. Garaj kapılarının montajında dikkat edilmesi gereken kiriş boyunu yazınız.(10P)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25cm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5.S. Otomatik kapılarda acil durumlarda veya elektrik kesilmelerine karşı ne gibi önlem alırız.(10P)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Acil durum butonu veya akü veya otomatik jeneratör ile beslenmesi yapılmadır.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6.S. Turnike çeşitlerini yazınız.(10P)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Yarım boy ve tam boy turnike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7.S. Aşağıda verilen geçiş kontrol sistemlerine ait malzemelerin isimlerini yazınız.(20P)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noProof/>
          <w:color w:val="000000" w:themeColor="text1"/>
          <w:lang w:eastAsia="tr-TR"/>
        </w:rPr>
        <w:drawing>
          <wp:inline distT="0" distB="0" distL="0" distR="0">
            <wp:extent cx="3581400" cy="1266825"/>
            <wp:effectExtent l="0" t="0" r="0" b="9525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2CF">
        <w:rPr>
          <w:noProof/>
          <w:color w:val="000000" w:themeColor="text1"/>
          <w:lang w:eastAsia="tr-TR"/>
        </w:rPr>
        <w:drawing>
          <wp:inline distT="0" distB="0" distL="0" distR="0">
            <wp:extent cx="1562100" cy="1038225"/>
            <wp:effectExtent l="0" t="0" r="0" b="952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proofErr w:type="spellStart"/>
      <w:r>
        <w:rPr>
          <w:color w:val="000000" w:themeColor="text1"/>
        </w:rPr>
        <w:t>Krameyer</w:t>
      </w:r>
      <w:proofErr w:type="spellEnd"/>
      <w:r>
        <w:rPr>
          <w:color w:val="000000" w:themeColor="text1"/>
        </w:rPr>
        <w:t xml:space="preserve"> dişli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Anahtar buton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Elektrikli Kilit</w:t>
      </w:r>
      <w:r>
        <w:rPr>
          <w:color w:val="000000" w:themeColor="text1"/>
        </w:rPr>
        <w:tab/>
        <w:t>Bahçe tipi kapı motoru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Tekin ÖZCAN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Şenol KUMSAR</w:t>
      </w:r>
    </w:p>
    <w:p w:rsidR="00350BFB" w:rsidRPr="002E52CF" w:rsidRDefault="00350BFB" w:rsidP="00D6736D">
      <w:pPr>
        <w:pStyle w:val="AralkYok"/>
        <w:rPr>
          <w:color w:val="000000" w:themeColor="text1"/>
        </w:rPr>
      </w:pPr>
    </w:p>
    <w:sectPr w:rsidR="00350BFB" w:rsidRPr="002E52C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193C8C"/>
    <w:rsid w:val="001C63F2"/>
    <w:rsid w:val="002748C3"/>
    <w:rsid w:val="002971C7"/>
    <w:rsid w:val="002E52CF"/>
    <w:rsid w:val="00350BFB"/>
    <w:rsid w:val="00393B34"/>
    <w:rsid w:val="003A2697"/>
    <w:rsid w:val="003C61AF"/>
    <w:rsid w:val="0045642D"/>
    <w:rsid w:val="00477261"/>
    <w:rsid w:val="004D69D7"/>
    <w:rsid w:val="00540B63"/>
    <w:rsid w:val="005828EF"/>
    <w:rsid w:val="005A3125"/>
    <w:rsid w:val="005A74CE"/>
    <w:rsid w:val="005D3D99"/>
    <w:rsid w:val="00617C3C"/>
    <w:rsid w:val="00642102"/>
    <w:rsid w:val="006B68AE"/>
    <w:rsid w:val="007B70C7"/>
    <w:rsid w:val="009127E2"/>
    <w:rsid w:val="00972630"/>
    <w:rsid w:val="009C6FFC"/>
    <w:rsid w:val="00A2448B"/>
    <w:rsid w:val="00AB1D80"/>
    <w:rsid w:val="00AE06B6"/>
    <w:rsid w:val="00AE5706"/>
    <w:rsid w:val="00B26E5D"/>
    <w:rsid w:val="00C17D7A"/>
    <w:rsid w:val="00D6736D"/>
    <w:rsid w:val="00E44EC1"/>
    <w:rsid w:val="00EA0EFC"/>
    <w:rsid w:val="00F323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783A-48DF-46A8-97B4-F8FBCB8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BluE</cp:lastModifiedBy>
  <cp:revision>3</cp:revision>
  <cp:lastPrinted>2017-04-18T07:02:00Z</cp:lastPrinted>
  <dcterms:created xsi:type="dcterms:W3CDTF">2017-04-18T07:59:00Z</dcterms:created>
  <dcterms:modified xsi:type="dcterms:W3CDTF">2017-04-18T08:13:00Z</dcterms:modified>
</cp:coreProperties>
</file>