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4F" w:rsidRPr="00ED20BB" w:rsidRDefault="003076F5">
      <w:pPr>
        <w:jc w:val="center"/>
        <w:rPr>
          <w:sz w:val="20"/>
        </w:rPr>
      </w:pPr>
      <w:r w:rsidRPr="00ED20BB">
        <w:rPr>
          <w:b/>
          <w:sz w:val="44"/>
        </w:rPr>
        <w:t>75. YIL MESLEKİ VE TEKNİK ANADOLU LİSESİ ELEKTRİK ELEKTRONİK TEKNOLOJİSİ ALANI</w:t>
      </w:r>
      <w:r w:rsidR="007663F7" w:rsidRPr="00ED20BB">
        <w:rPr>
          <w:b/>
          <w:sz w:val="44"/>
        </w:rPr>
        <w:t xml:space="preserve"> </w:t>
      </w:r>
      <w:r w:rsidR="007663F7" w:rsidRPr="00ED20BB">
        <w:rPr>
          <w:b/>
          <w:sz w:val="44"/>
          <w:highlight w:val="cyan"/>
        </w:rPr>
        <w:t>ELEKTRİK-</w:t>
      </w:r>
      <w:r w:rsidRPr="00ED20BB">
        <w:rPr>
          <w:b/>
          <w:sz w:val="44"/>
          <w:highlight w:val="cyan"/>
        </w:rPr>
        <w:t>ELEKTRONİK ESASLARI DERSİ 10. SINIF</w:t>
      </w:r>
      <w:r w:rsidR="007663F7" w:rsidRPr="00ED20BB">
        <w:rPr>
          <w:b/>
          <w:sz w:val="44"/>
        </w:rPr>
        <w:br/>
        <w:t>ÜNİTELENDİRİLMİŞ YILLIK DERS PLANI</w:t>
      </w:r>
    </w:p>
    <w:tbl>
      <w:tblPr>
        <w:tblStyle w:val="TabloKlavuzu"/>
        <w:tblW w:w="4973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02"/>
        <w:gridCol w:w="719"/>
        <w:gridCol w:w="428"/>
        <w:gridCol w:w="2583"/>
        <w:gridCol w:w="2226"/>
        <w:gridCol w:w="2127"/>
        <w:gridCol w:w="4677"/>
        <w:gridCol w:w="2268"/>
      </w:tblGrid>
      <w:tr w:rsidR="0068174F" w:rsidTr="008A0D5F">
        <w:trPr>
          <w:cantSplit/>
          <w:trHeight w:val="1134"/>
          <w:tblHeader/>
        </w:trPr>
        <w:tc>
          <w:tcPr>
            <w:tcW w:w="502" w:type="dxa"/>
            <w:textDirection w:val="btLr"/>
          </w:tcPr>
          <w:p w:rsidR="0068174F" w:rsidRDefault="007663F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719" w:type="dxa"/>
            <w:textDirection w:val="btLr"/>
          </w:tcPr>
          <w:p w:rsidR="0068174F" w:rsidRDefault="007663F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428" w:type="dxa"/>
            <w:textDirection w:val="btLr"/>
          </w:tcPr>
          <w:p w:rsidR="0068174F" w:rsidRDefault="007663F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583" w:type="dxa"/>
            <w:vAlign w:val="center"/>
          </w:tcPr>
          <w:p w:rsidR="0068174F" w:rsidRDefault="007663F7"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2226" w:type="dxa"/>
            <w:vAlign w:val="center"/>
          </w:tcPr>
          <w:p w:rsidR="0068174F" w:rsidRDefault="007663F7">
            <w:pPr>
              <w:rPr>
                <w:b/>
              </w:rPr>
            </w:pPr>
            <w:r>
              <w:rPr>
                <w:b/>
              </w:rPr>
              <w:t>ÖĞRENME YÖNTEMLERİ</w:t>
            </w:r>
          </w:p>
        </w:tc>
        <w:tc>
          <w:tcPr>
            <w:tcW w:w="2127" w:type="dxa"/>
            <w:vAlign w:val="center"/>
          </w:tcPr>
          <w:p w:rsidR="0068174F" w:rsidRDefault="007663F7">
            <w:pPr>
              <w:rPr>
                <w:b/>
              </w:rPr>
            </w:pPr>
            <w:r>
              <w:rPr>
                <w:b/>
              </w:rPr>
              <w:t>ARAÇ-GEREÇLER</w:t>
            </w:r>
          </w:p>
        </w:tc>
        <w:tc>
          <w:tcPr>
            <w:tcW w:w="4677" w:type="dxa"/>
            <w:vAlign w:val="center"/>
          </w:tcPr>
          <w:p w:rsidR="0068174F" w:rsidRDefault="007663F7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2268" w:type="dxa"/>
            <w:vAlign w:val="center"/>
          </w:tcPr>
          <w:p w:rsidR="0068174F" w:rsidRDefault="007663F7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656DAB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656DAB" w:rsidRDefault="00656DAB"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cW w:w="719" w:type="dxa"/>
            <w:textDirection w:val="btLr"/>
          </w:tcPr>
          <w:p w:rsidR="00656DAB" w:rsidRDefault="00656DAB">
            <w:pPr>
              <w:ind w:left="113" w:right="113"/>
              <w:jc w:val="center"/>
              <w:rPr>
                <w:b/>
              </w:rPr>
            </w:pPr>
            <w:r>
              <w:t>1.HAFTA(17-23)</w:t>
            </w:r>
          </w:p>
        </w:tc>
        <w:tc>
          <w:tcPr>
            <w:tcW w:w="428" w:type="dxa"/>
            <w:textDirection w:val="btLr"/>
          </w:tcPr>
          <w:p w:rsidR="00656DAB" w:rsidRDefault="00656DAB">
            <w:pPr>
              <w:ind w:left="113" w:right="113"/>
              <w:jc w:val="center"/>
              <w:rPr>
                <w:b/>
              </w:rPr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656DAB" w:rsidRPr="00E63FB6" w:rsidRDefault="001F6AAB" w:rsidP="001F6AA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63FB6">
              <w:rPr>
                <w:sz w:val="20"/>
              </w:rPr>
              <w:t xml:space="preserve">A- </w:t>
            </w:r>
            <w:r w:rsidRPr="00E63FB6">
              <w:rPr>
                <w:sz w:val="20"/>
              </w:rPr>
              <w:t>Elektrik enerjisinde kullanılan kaynakları sıralar.</w:t>
            </w:r>
          </w:p>
        </w:tc>
        <w:tc>
          <w:tcPr>
            <w:tcW w:w="2226" w:type="dxa"/>
            <w:vAlign w:val="center"/>
          </w:tcPr>
          <w:p w:rsidR="00656DAB" w:rsidRDefault="00656DAB">
            <w:pPr>
              <w:rPr>
                <w:b/>
              </w:rPr>
            </w:pPr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656DAB" w:rsidRDefault="00656DAB">
            <w:pPr>
              <w:rPr>
                <w:b/>
              </w:rPr>
            </w:pPr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656DAB" w:rsidRPr="00E50721" w:rsidRDefault="00656DAB">
            <w:pPr>
              <w:rPr>
                <w:b/>
                <w:color w:val="FF0000"/>
              </w:rPr>
            </w:pPr>
            <w:r w:rsidRPr="00E50721">
              <w:rPr>
                <w:b/>
                <w:color w:val="FF0000"/>
              </w:rPr>
              <w:t>MODÜL-1-: ELEKTRİĞİN TEMEL ESASLARI</w:t>
            </w:r>
          </w:p>
          <w:p w:rsidR="00656DAB" w:rsidRPr="00E50721" w:rsidRDefault="00656DAB" w:rsidP="00CB115E">
            <w:pPr>
              <w:pStyle w:val="ListeParagraf"/>
              <w:numPr>
                <w:ilvl w:val="0"/>
                <w:numId w:val="1"/>
              </w:numPr>
              <w:rPr>
                <w:b/>
                <w:color w:val="0070C0"/>
              </w:rPr>
            </w:pPr>
            <w:r w:rsidRPr="00E50721">
              <w:rPr>
                <w:b/>
                <w:color w:val="0070C0"/>
              </w:rPr>
              <w:t xml:space="preserve">Elektrik enerjisi ve üretimi </w:t>
            </w:r>
          </w:p>
          <w:p w:rsidR="00656DAB" w:rsidRDefault="00656DAB" w:rsidP="002D6BC7">
            <w:pPr>
              <w:pStyle w:val="ListeParagraf"/>
            </w:pPr>
            <w:r>
              <w:t xml:space="preserve">1.1. Elektrik enerjisinde kullanılan kaynaklar 1.1.1 Yenilenemeyen Enerji Kaynakları 1.1.2. Yenilenebilir Enerji Kaynakları 1.1.3. Geleceğin Enerji Kaynakları </w:t>
            </w:r>
          </w:p>
          <w:p w:rsidR="00656DAB" w:rsidRPr="00CB115E" w:rsidRDefault="00656DAB" w:rsidP="00CB115E">
            <w:pPr>
              <w:pStyle w:val="ListeParagraf"/>
              <w:numPr>
                <w:ilvl w:val="1"/>
                <w:numId w:val="1"/>
              </w:numPr>
              <w:rPr>
                <w:b/>
              </w:rPr>
            </w:pPr>
            <w:r>
              <w:t xml:space="preserve">Elektrik Enerjisinde Kullanılan Santraller 1.2.1. Termik Santraller 1.2.1.  Hidrolik Santraller 1.2.3. Nükleer Santraller 1.2.4. Jeotermal Santraller 1.2.5. Güneş Santralleri 1.2.6. </w:t>
            </w:r>
            <w:proofErr w:type="gramStart"/>
            <w:r>
              <w:t>Rüzgar</w:t>
            </w:r>
            <w:proofErr w:type="gramEnd"/>
            <w:r>
              <w:t xml:space="preserve"> Santraller 1.2.7. Gel-Git Santraller</w:t>
            </w:r>
          </w:p>
        </w:tc>
        <w:tc>
          <w:tcPr>
            <w:tcW w:w="2268" w:type="dxa"/>
            <w:vAlign w:val="center"/>
          </w:tcPr>
          <w:p w:rsidR="00656DAB" w:rsidRDefault="00656DAB">
            <w:pPr>
              <w:rPr>
                <w:b/>
              </w:rPr>
            </w:pPr>
            <w:r>
              <w:t>Atatürk’ün bilime verdiği önem</w:t>
            </w:r>
            <w:r>
              <w:br/>
            </w:r>
            <w:r>
              <w:rPr>
                <w:b/>
              </w:rPr>
              <w:t>2018-2019 Eğitim-Öğretim yılı başlangıcı</w:t>
            </w:r>
          </w:p>
        </w:tc>
      </w:tr>
      <w:tr w:rsidR="00656DAB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656DAB" w:rsidRDefault="00656DAB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719" w:type="dxa"/>
            <w:textDirection w:val="btLr"/>
          </w:tcPr>
          <w:p w:rsidR="00656DAB" w:rsidRDefault="00656DAB">
            <w:pPr>
              <w:ind w:left="113" w:right="113"/>
              <w:jc w:val="center"/>
            </w:pPr>
            <w:r>
              <w:t>2.HAFTA(24-30)</w:t>
            </w:r>
          </w:p>
        </w:tc>
        <w:tc>
          <w:tcPr>
            <w:tcW w:w="428" w:type="dxa"/>
            <w:textDirection w:val="btLr"/>
          </w:tcPr>
          <w:p w:rsidR="00656DAB" w:rsidRDefault="00656DAB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656DAB" w:rsidRPr="00E63FB6" w:rsidRDefault="001F6AAB" w:rsidP="0057443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63FB6">
              <w:rPr>
                <w:sz w:val="20"/>
              </w:rPr>
              <w:t>Atomun yapısını ve elektron teorisini açıklar.</w:t>
            </w:r>
          </w:p>
          <w:p w:rsidR="001F6AAB" w:rsidRPr="00E63FB6" w:rsidRDefault="001F6AAB" w:rsidP="0057443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63FB6">
              <w:rPr>
                <w:sz w:val="20"/>
              </w:rPr>
              <w:t>Elektrik yükü ve birimini açıklar.</w:t>
            </w:r>
          </w:p>
          <w:p w:rsidR="001F6AAB" w:rsidRPr="00E63FB6" w:rsidRDefault="001F6AAB" w:rsidP="0057443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E63FB6">
              <w:rPr>
                <w:sz w:val="20"/>
              </w:rPr>
              <w:t>Coulomb</w:t>
            </w:r>
            <w:proofErr w:type="spellEnd"/>
            <w:r w:rsidRPr="00E63FB6">
              <w:rPr>
                <w:sz w:val="20"/>
              </w:rPr>
              <w:t xml:space="preserve"> kanunu ve formüllerini açıklar.</w:t>
            </w:r>
          </w:p>
          <w:p w:rsidR="002F58BF" w:rsidRPr="00E63FB6" w:rsidRDefault="002F58BF" w:rsidP="0057443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63FB6">
              <w:rPr>
                <w:sz w:val="20"/>
              </w:rPr>
              <w:t>Elektrik yükü hesaplamaları yapar.</w:t>
            </w:r>
          </w:p>
        </w:tc>
        <w:tc>
          <w:tcPr>
            <w:tcW w:w="2226" w:type="dxa"/>
            <w:vAlign w:val="center"/>
          </w:tcPr>
          <w:p w:rsidR="00656DAB" w:rsidRDefault="00656DAB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656DAB" w:rsidRDefault="00656DAB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656DAB" w:rsidRDefault="00656DAB" w:rsidP="00CB115E">
            <w:r>
              <w:t xml:space="preserve">1,3. Atom yapısı ve elektron teorisi 1.3.1. Atom </w:t>
            </w:r>
            <w:proofErr w:type="gramStart"/>
            <w:r>
              <w:t>ve  yapısı</w:t>
            </w:r>
            <w:proofErr w:type="gramEnd"/>
            <w:r>
              <w:t xml:space="preserve"> 1.3.2. İletken 1.3.3. Yarı iletken 1.3.4. Yalıtkan </w:t>
            </w:r>
          </w:p>
          <w:p w:rsidR="00656DAB" w:rsidRDefault="00656DAB" w:rsidP="00CB115E">
            <w:r>
              <w:t>1.4. Elektrik yükü ve Birimi</w:t>
            </w:r>
          </w:p>
          <w:p w:rsidR="00656DAB" w:rsidRDefault="00656DAB" w:rsidP="00CB115E">
            <w:r>
              <w:t xml:space="preserve">1.5. </w:t>
            </w:r>
            <w:proofErr w:type="spellStart"/>
            <w:proofErr w:type="gramStart"/>
            <w:r>
              <w:t>Coulomb</w:t>
            </w:r>
            <w:proofErr w:type="spellEnd"/>
            <w:r>
              <w:t xml:space="preserve">  kanunu</w:t>
            </w:r>
            <w:proofErr w:type="gramEnd"/>
          </w:p>
        </w:tc>
        <w:tc>
          <w:tcPr>
            <w:tcW w:w="2268" w:type="dxa"/>
            <w:vAlign w:val="center"/>
          </w:tcPr>
          <w:p w:rsidR="00656DAB" w:rsidRDefault="00656DAB"/>
        </w:tc>
      </w:tr>
      <w:tr w:rsidR="00656DAB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656DAB" w:rsidRDefault="00656DAB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719" w:type="dxa"/>
            <w:textDirection w:val="btLr"/>
          </w:tcPr>
          <w:p w:rsidR="00656DAB" w:rsidRDefault="00656DAB">
            <w:pPr>
              <w:ind w:left="113" w:right="113"/>
              <w:jc w:val="center"/>
            </w:pPr>
            <w:r>
              <w:t>3.HAFTA(01-07)</w:t>
            </w:r>
          </w:p>
        </w:tc>
        <w:tc>
          <w:tcPr>
            <w:tcW w:w="428" w:type="dxa"/>
            <w:textDirection w:val="btLr"/>
          </w:tcPr>
          <w:p w:rsidR="00656DAB" w:rsidRDefault="00656DAB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2F58BF" w:rsidRPr="00E63FB6" w:rsidRDefault="00574439" w:rsidP="0057443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63FB6">
              <w:rPr>
                <w:sz w:val="20"/>
              </w:rPr>
              <w:t>E</w:t>
            </w:r>
            <w:r w:rsidR="002F58BF" w:rsidRPr="00E63FB6">
              <w:rPr>
                <w:sz w:val="20"/>
              </w:rPr>
              <w:t>lektrik alan hesaplamaları yapar.</w:t>
            </w:r>
          </w:p>
          <w:p w:rsidR="002F58BF" w:rsidRPr="00E63FB6" w:rsidRDefault="002F58BF" w:rsidP="0057443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63FB6">
              <w:rPr>
                <w:sz w:val="20"/>
              </w:rPr>
              <w:t>Elektrik potansiyeli hesaplamaları yapar.</w:t>
            </w:r>
          </w:p>
          <w:p w:rsidR="001F6AAB" w:rsidRPr="00E63FB6" w:rsidRDefault="002F58BF" w:rsidP="0057443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63FB6">
              <w:rPr>
                <w:sz w:val="20"/>
              </w:rPr>
              <w:t>Statik elektriği önlemek için topraklama yapar.</w:t>
            </w:r>
          </w:p>
        </w:tc>
        <w:tc>
          <w:tcPr>
            <w:tcW w:w="2226" w:type="dxa"/>
            <w:vAlign w:val="center"/>
          </w:tcPr>
          <w:p w:rsidR="00656DAB" w:rsidRDefault="00656DAB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656DAB" w:rsidRDefault="00656DAB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656DAB" w:rsidRDefault="00656DAB" w:rsidP="002D6BC7">
            <w:r>
              <w:t xml:space="preserve">1.6. Elektriklenme ve yöntemleri 1.6.1. Sürtünme İle Elektriklenme 1.6.2. Dokunma ile elektriklenme 1.6.3. Etki ile elektriklenme </w:t>
            </w:r>
          </w:p>
          <w:p w:rsidR="00656DAB" w:rsidRDefault="00656DAB" w:rsidP="002D6BC7">
            <w:r>
              <w:t xml:space="preserve">1.7. Elektrik alanı </w:t>
            </w:r>
          </w:p>
          <w:p w:rsidR="00656DAB" w:rsidRDefault="00656DAB" w:rsidP="002D6BC7">
            <w:r>
              <w:t xml:space="preserve">1.8. Elektrik potansiyeli 1.8.1. Şimşek ve Yıldırım </w:t>
            </w:r>
          </w:p>
          <w:p w:rsidR="00656DAB" w:rsidRDefault="00656DAB" w:rsidP="002D6BC7">
            <w:r>
              <w:t>1.9. Statik elektrik (elektrostatik) 1.9.1. Statik elektriğin ölçülmesi</w:t>
            </w:r>
          </w:p>
        </w:tc>
        <w:tc>
          <w:tcPr>
            <w:tcW w:w="2268" w:type="dxa"/>
            <w:vAlign w:val="center"/>
          </w:tcPr>
          <w:p w:rsidR="00656DAB" w:rsidRDefault="00656DAB"/>
        </w:tc>
      </w:tr>
      <w:tr w:rsidR="00656DAB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656DAB" w:rsidRDefault="00656DAB">
            <w:pPr>
              <w:ind w:left="113" w:right="113"/>
              <w:jc w:val="center"/>
            </w:pPr>
            <w:r>
              <w:lastRenderedPageBreak/>
              <w:t>EKİM</w:t>
            </w:r>
          </w:p>
        </w:tc>
        <w:tc>
          <w:tcPr>
            <w:tcW w:w="719" w:type="dxa"/>
            <w:textDirection w:val="btLr"/>
          </w:tcPr>
          <w:p w:rsidR="00656DAB" w:rsidRDefault="00656DAB">
            <w:pPr>
              <w:ind w:left="113" w:right="113"/>
              <w:jc w:val="center"/>
            </w:pPr>
            <w:r>
              <w:t>4.HAFTA(08-14)</w:t>
            </w:r>
          </w:p>
        </w:tc>
        <w:tc>
          <w:tcPr>
            <w:tcW w:w="428" w:type="dxa"/>
            <w:textDirection w:val="btLr"/>
          </w:tcPr>
          <w:p w:rsidR="00656DAB" w:rsidRDefault="00656DAB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2F58BF" w:rsidRPr="00E63FB6" w:rsidRDefault="002F58BF" w:rsidP="0057443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63FB6">
              <w:rPr>
                <w:sz w:val="20"/>
              </w:rPr>
              <w:t>Elektrik yükü ve akımı hesaplarını yapar.</w:t>
            </w:r>
          </w:p>
          <w:p w:rsidR="00656DAB" w:rsidRPr="00E63FB6" w:rsidRDefault="002F58BF" w:rsidP="0057443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63FB6">
              <w:rPr>
                <w:sz w:val="20"/>
              </w:rPr>
              <w:t>Elektrik akımı birim dönüşümleri yapar.</w:t>
            </w:r>
          </w:p>
        </w:tc>
        <w:tc>
          <w:tcPr>
            <w:tcW w:w="2226" w:type="dxa"/>
            <w:vAlign w:val="center"/>
          </w:tcPr>
          <w:p w:rsidR="00656DAB" w:rsidRDefault="00656DAB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656DAB" w:rsidRDefault="00656DAB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656DAB" w:rsidRDefault="00656DAB" w:rsidP="00574439">
            <w:r w:rsidRPr="00E50721">
              <w:rPr>
                <w:b/>
                <w:color w:val="0070C0"/>
              </w:rPr>
              <w:t>2. Elektrik akımı ve Etkileri</w:t>
            </w:r>
            <w:r w:rsidRPr="00E50721">
              <w:rPr>
                <w:color w:val="0070C0"/>
              </w:rPr>
              <w:t xml:space="preserve"> </w:t>
            </w:r>
            <w:r>
              <w:t>2.1. Elektrik Akımı  2.2. Elektrik akımının geçişleri (metal, sıvı ve gazlardan geçişi) 2.3. Elektrik akımı birimler  2.4. Elektrik akımı çeşitleri2.4.1. Doğru akım(</w:t>
            </w:r>
            <w:proofErr w:type="gramStart"/>
            <w:r>
              <w:t>DC,DA</w:t>
            </w:r>
            <w:proofErr w:type="gramEnd"/>
            <w:r>
              <w:t xml:space="preserve">) 2.4.2. Alternatif akım(AC,AA) </w:t>
            </w:r>
          </w:p>
        </w:tc>
        <w:tc>
          <w:tcPr>
            <w:tcW w:w="2268" w:type="dxa"/>
            <w:vAlign w:val="center"/>
          </w:tcPr>
          <w:p w:rsidR="00656DAB" w:rsidRDefault="00656DAB"/>
        </w:tc>
      </w:tr>
      <w:tr w:rsidR="00656DAB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656DAB" w:rsidRDefault="00656DAB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719" w:type="dxa"/>
            <w:textDirection w:val="btLr"/>
          </w:tcPr>
          <w:p w:rsidR="00656DAB" w:rsidRDefault="00656DAB">
            <w:pPr>
              <w:ind w:left="113" w:right="113"/>
              <w:jc w:val="center"/>
            </w:pPr>
            <w:r>
              <w:t>5.HAFTA(15-21)</w:t>
            </w:r>
          </w:p>
        </w:tc>
        <w:tc>
          <w:tcPr>
            <w:tcW w:w="428" w:type="dxa"/>
            <w:textDirection w:val="btLr"/>
          </w:tcPr>
          <w:p w:rsidR="00656DAB" w:rsidRDefault="00656DAB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2F58BF" w:rsidRPr="00E63FB6" w:rsidRDefault="002F58BF" w:rsidP="0057443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63FB6">
              <w:rPr>
                <w:sz w:val="20"/>
              </w:rPr>
              <w:t>Elektrikli ısıtıcı hesaplamaları yapar.</w:t>
            </w:r>
          </w:p>
          <w:p w:rsidR="00656DAB" w:rsidRPr="00E63FB6" w:rsidRDefault="00656DAB">
            <w:pPr>
              <w:rPr>
                <w:sz w:val="20"/>
              </w:rPr>
            </w:pPr>
          </w:p>
        </w:tc>
        <w:tc>
          <w:tcPr>
            <w:tcW w:w="2226" w:type="dxa"/>
            <w:vAlign w:val="center"/>
          </w:tcPr>
          <w:p w:rsidR="00656DAB" w:rsidRDefault="00656DAB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656DAB" w:rsidRDefault="00656DAB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656DAB" w:rsidRDefault="00656DAB" w:rsidP="002D6BC7">
            <w:r>
              <w:t xml:space="preserve">2.5. Elektrik akımının Isı etkisi 2.5.1. Akım Geçiren İletkenlerin Isınması 2.5.2. İletkenlerin Kabul Edilebilir Isınma Düzeyler </w:t>
            </w:r>
          </w:p>
          <w:p w:rsidR="00656DAB" w:rsidRDefault="00656DAB" w:rsidP="002D6BC7">
            <w:r>
              <w:t xml:space="preserve">2.6. </w:t>
            </w:r>
            <w:proofErr w:type="spellStart"/>
            <w:r>
              <w:t>Joule</w:t>
            </w:r>
            <w:proofErr w:type="spellEnd"/>
            <w:r>
              <w:t xml:space="preserve"> Kanunu 2.6.1. Isıtıcı Hesaplaması. </w:t>
            </w:r>
          </w:p>
          <w:p w:rsidR="00656DAB" w:rsidRDefault="00656DAB" w:rsidP="00574439">
            <w:r>
              <w:t xml:space="preserve">2.7. Elektrik Akımın Işık Etkisi </w:t>
            </w:r>
          </w:p>
        </w:tc>
        <w:tc>
          <w:tcPr>
            <w:tcW w:w="2268" w:type="dxa"/>
            <w:vAlign w:val="center"/>
          </w:tcPr>
          <w:p w:rsidR="00656DAB" w:rsidRDefault="00656DAB"/>
        </w:tc>
      </w:tr>
      <w:tr w:rsidR="00656DAB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719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6.HAFTA(22-28)</w:t>
            </w:r>
          </w:p>
        </w:tc>
        <w:tc>
          <w:tcPr>
            <w:tcW w:w="428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2F58BF" w:rsidRPr="00ED20BB" w:rsidRDefault="002F58BF" w:rsidP="00ED20B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D20BB">
              <w:rPr>
                <w:sz w:val="20"/>
              </w:rPr>
              <w:t>Elektromıknatıs uygulaması yapar.</w:t>
            </w:r>
          </w:p>
          <w:p w:rsidR="002F58BF" w:rsidRPr="00ED20BB" w:rsidRDefault="002F58BF" w:rsidP="00ED20B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bookmarkStart w:id="0" w:name="_GoBack"/>
            <w:bookmarkEnd w:id="0"/>
            <w:r w:rsidRPr="00ED20BB">
              <w:rPr>
                <w:sz w:val="20"/>
              </w:rPr>
              <w:t>Basit elektrik motoru modellemesi yapar.</w:t>
            </w:r>
          </w:p>
          <w:p w:rsidR="002F58BF" w:rsidRPr="00E63FB6" w:rsidRDefault="002F58BF" w:rsidP="002F58BF">
            <w:pPr>
              <w:pStyle w:val="ListeParagraf"/>
              <w:widowControl w:val="0"/>
              <w:autoSpaceDE w:val="0"/>
              <w:autoSpaceDN w:val="0"/>
              <w:adjustRightInd w:val="0"/>
              <w:ind w:left="360"/>
              <w:rPr>
                <w:sz w:val="20"/>
              </w:rPr>
            </w:pPr>
          </w:p>
          <w:p w:rsidR="00656DAB" w:rsidRPr="00E63FB6" w:rsidRDefault="00656DAB" w:rsidP="002D6BC7">
            <w:pPr>
              <w:rPr>
                <w:sz w:val="20"/>
              </w:rPr>
            </w:pPr>
          </w:p>
        </w:tc>
        <w:tc>
          <w:tcPr>
            <w:tcW w:w="2226" w:type="dxa"/>
            <w:vAlign w:val="center"/>
          </w:tcPr>
          <w:p w:rsidR="00656DAB" w:rsidRDefault="00656DAB" w:rsidP="002D6BC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656DAB" w:rsidRDefault="00656DAB" w:rsidP="002D6BC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656DAB" w:rsidRDefault="00656DAB" w:rsidP="002D6BC7">
            <w:r>
              <w:t>2.8. Elektrik Akımın Manyetik Etkisi2.8.1. Mıknatıslık</w:t>
            </w:r>
          </w:p>
          <w:p w:rsidR="00656DAB" w:rsidRDefault="00656DAB" w:rsidP="002D6BC7">
            <w:r>
              <w:t>2.8.2. Manyetik Maddeler</w:t>
            </w:r>
          </w:p>
          <w:p w:rsidR="00656DAB" w:rsidRDefault="00656DAB" w:rsidP="002D6BC7">
            <w:r>
              <w:t>2.8.3. Manyetik Olmayan Maddeler</w:t>
            </w:r>
          </w:p>
          <w:p w:rsidR="00656DAB" w:rsidRDefault="00656DAB" w:rsidP="002D6BC7">
            <w:r>
              <w:t>2.8.4. Mıknatıs ve Kutupları</w:t>
            </w:r>
          </w:p>
          <w:p w:rsidR="00656DAB" w:rsidRDefault="00656DAB" w:rsidP="002D6BC7">
            <w:r>
              <w:t xml:space="preserve">2.8.5. Manyetik Alan ve Manyetik Kuvvet Çizgileri 2.8.6. Sağ El Kaidesi </w:t>
            </w:r>
          </w:p>
          <w:p w:rsidR="00656DAB" w:rsidRDefault="00656DAB" w:rsidP="002D6BC7">
            <w:r>
              <w:t xml:space="preserve">2.8.7. Manyetik Alanın Sakıncaları </w:t>
            </w:r>
          </w:p>
          <w:p w:rsidR="00656DAB" w:rsidRDefault="00656DAB" w:rsidP="002D6BC7">
            <w:r>
              <w:t>2.8.8. Elektromıknatıs</w:t>
            </w:r>
          </w:p>
        </w:tc>
        <w:tc>
          <w:tcPr>
            <w:tcW w:w="2268" w:type="dxa"/>
            <w:vAlign w:val="center"/>
          </w:tcPr>
          <w:p w:rsidR="00656DAB" w:rsidRDefault="00656DAB" w:rsidP="002D6BC7"/>
        </w:tc>
      </w:tr>
      <w:tr w:rsidR="00656DAB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cW w:w="719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7.HAFTA(29-04)</w:t>
            </w:r>
          </w:p>
        </w:tc>
        <w:tc>
          <w:tcPr>
            <w:tcW w:w="428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2F58BF" w:rsidRPr="00E63FB6" w:rsidRDefault="002F58BF" w:rsidP="002F58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63FB6">
              <w:rPr>
                <w:sz w:val="20"/>
              </w:rPr>
              <w:t>Pil modellemesi yapar.</w:t>
            </w:r>
          </w:p>
          <w:p w:rsidR="002F58BF" w:rsidRPr="00E63FB6" w:rsidRDefault="002F58BF" w:rsidP="002F58B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63FB6">
              <w:rPr>
                <w:sz w:val="20"/>
              </w:rPr>
              <w:t>Akım yoğunluğu ve kesite göre iletkenden geçecek akım değerini hesaplar</w:t>
            </w:r>
          </w:p>
          <w:p w:rsidR="00656DAB" w:rsidRPr="00E63FB6" w:rsidRDefault="00656DAB" w:rsidP="002D6BC7">
            <w:pPr>
              <w:rPr>
                <w:sz w:val="20"/>
              </w:rPr>
            </w:pPr>
          </w:p>
        </w:tc>
        <w:tc>
          <w:tcPr>
            <w:tcW w:w="2226" w:type="dxa"/>
            <w:vAlign w:val="center"/>
          </w:tcPr>
          <w:p w:rsidR="00656DAB" w:rsidRDefault="00656DAB" w:rsidP="002D6BC7">
            <w:r>
              <w:t xml:space="preserve">Anlatım, soru-cevap Gösteri, </w:t>
            </w:r>
            <w:proofErr w:type="spellStart"/>
            <w:r>
              <w:t>uygulamaAnlatım</w:t>
            </w:r>
            <w:proofErr w:type="spellEnd"/>
            <w:r>
              <w:t>, soru-cevap Gösteri, uygulama</w:t>
            </w:r>
          </w:p>
        </w:tc>
        <w:tc>
          <w:tcPr>
            <w:tcW w:w="2127" w:type="dxa"/>
            <w:vAlign w:val="center"/>
          </w:tcPr>
          <w:p w:rsidR="00656DAB" w:rsidRDefault="00656DAB" w:rsidP="002D6BC7">
            <w:r>
              <w:t xml:space="preserve">Modül Kitapları ve Yardımcı </w:t>
            </w:r>
            <w:proofErr w:type="spellStart"/>
            <w:r>
              <w:t>KaynaklarModül</w:t>
            </w:r>
            <w:proofErr w:type="spellEnd"/>
            <w:r>
              <w:t xml:space="preserve"> Kitapları ve Yardımcı Kaynaklar</w:t>
            </w:r>
          </w:p>
        </w:tc>
        <w:tc>
          <w:tcPr>
            <w:tcW w:w="4677" w:type="dxa"/>
            <w:vAlign w:val="center"/>
          </w:tcPr>
          <w:p w:rsidR="00656DAB" w:rsidRDefault="00656DAB" w:rsidP="002D6BC7">
            <w:r>
              <w:t xml:space="preserve">2.9. Elektrik Akımın Kimyasal Etkisi. </w:t>
            </w:r>
          </w:p>
          <w:p w:rsidR="00656DAB" w:rsidRDefault="00656DAB" w:rsidP="002D6BC7">
            <w:r>
              <w:t xml:space="preserve">2.9.1. Elektroliz </w:t>
            </w:r>
          </w:p>
          <w:p w:rsidR="00656DAB" w:rsidRDefault="00656DAB" w:rsidP="002D6BC7">
            <w:r>
              <w:t>2.9.2. Çeşitli Kavramlar</w:t>
            </w:r>
          </w:p>
          <w:p w:rsidR="00656DAB" w:rsidRDefault="00656DAB" w:rsidP="002D6BC7">
            <w:r>
              <w:t xml:space="preserve">2.9.3. Elektroliz Olayı </w:t>
            </w:r>
          </w:p>
          <w:p w:rsidR="00656DAB" w:rsidRDefault="00656DAB" w:rsidP="002D6BC7">
            <w:r>
              <w:t xml:space="preserve">2.9.4. Elektrolizin Kullanım Alanları </w:t>
            </w:r>
          </w:p>
          <w:p w:rsidR="00656DAB" w:rsidRDefault="00656DAB" w:rsidP="002D6BC7">
            <w:r>
              <w:t xml:space="preserve">2.10. Piller </w:t>
            </w:r>
          </w:p>
          <w:p w:rsidR="00656DAB" w:rsidRDefault="00656DAB" w:rsidP="002D6BC7">
            <w:r>
              <w:t xml:space="preserve">2.10.1. Pil Çeşitleri </w:t>
            </w:r>
          </w:p>
          <w:p w:rsidR="00656DAB" w:rsidRDefault="00656DAB" w:rsidP="002D6BC7">
            <w:r>
              <w:t xml:space="preserve">2.11. Elektrik Akımının Bedensel Etkisi </w:t>
            </w:r>
          </w:p>
          <w:p w:rsidR="00656DAB" w:rsidRDefault="00656DAB" w:rsidP="002D6BC7">
            <w:r>
              <w:t xml:space="preserve">2.12 Akım yoğunluğu </w:t>
            </w:r>
          </w:p>
        </w:tc>
        <w:tc>
          <w:tcPr>
            <w:tcW w:w="2268" w:type="dxa"/>
            <w:vAlign w:val="center"/>
          </w:tcPr>
          <w:p w:rsidR="00656DAB" w:rsidRDefault="00656DAB" w:rsidP="002D6BC7"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 w:rsidR="00656DAB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719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8.HAFTA(05-11)</w:t>
            </w:r>
          </w:p>
        </w:tc>
        <w:tc>
          <w:tcPr>
            <w:tcW w:w="428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656DAB" w:rsidRPr="00E63FB6" w:rsidRDefault="00506898" w:rsidP="002D6BC7">
            <w:pPr>
              <w:rPr>
                <w:sz w:val="20"/>
              </w:rPr>
            </w:pPr>
            <w:r w:rsidRPr="00E63FB6">
              <w:rPr>
                <w:sz w:val="20"/>
              </w:rPr>
              <w:t>EMK değerinin hesaplamasını yapar</w:t>
            </w:r>
          </w:p>
          <w:p w:rsidR="00506898" w:rsidRPr="00E63FB6" w:rsidRDefault="00506898" w:rsidP="002D6BC7">
            <w:pPr>
              <w:rPr>
                <w:sz w:val="20"/>
              </w:rPr>
            </w:pPr>
            <w:r w:rsidRPr="00E63FB6">
              <w:rPr>
                <w:sz w:val="20"/>
              </w:rPr>
              <w:t>EMK ve gerilim birim dönüşümleri yapar.</w:t>
            </w:r>
          </w:p>
        </w:tc>
        <w:tc>
          <w:tcPr>
            <w:tcW w:w="2226" w:type="dxa"/>
            <w:vAlign w:val="center"/>
          </w:tcPr>
          <w:p w:rsidR="00656DAB" w:rsidRDefault="00656DAB" w:rsidP="002D6BC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656DAB" w:rsidRDefault="00656DAB" w:rsidP="002D6BC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656DAB" w:rsidRPr="00E50721" w:rsidRDefault="00656DAB" w:rsidP="002D6BC7">
            <w:pPr>
              <w:rPr>
                <w:b/>
                <w:color w:val="0070C0"/>
              </w:rPr>
            </w:pPr>
            <w:r w:rsidRPr="00E50721">
              <w:rPr>
                <w:b/>
                <w:color w:val="0070C0"/>
              </w:rPr>
              <w:t xml:space="preserve">3.1. Gerilim ve EMK </w:t>
            </w:r>
          </w:p>
          <w:p w:rsidR="00656DAB" w:rsidRDefault="00656DAB" w:rsidP="002D6BC7">
            <w:r>
              <w:t>3.2. Gerilim Üretme Yöntemleri</w:t>
            </w:r>
          </w:p>
          <w:p w:rsidR="00656DAB" w:rsidRDefault="00656DAB" w:rsidP="002D6BC7">
            <w:r>
              <w:t>3.3. Gerilim Birim Dönüşümleri</w:t>
            </w:r>
          </w:p>
          <w:p w:rsidR="00656DAB" w:rsidRDefault="00656DAB" w:rsidP="002D6BC7"/>
        </w:tc>
        <w:tc>
          <w:tcPr>
            <w:tcW w:w="2268" w:type="dxa"/>
            <w:vAlign w:val="center"/>
          </w:tcPr>
          <w:p w:rsidR="00656DAB" w:rsidRDefault="00656DAB" w:rsidP="002D6BC7"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 w:rsidR="00656DAB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lastRenderedPageBreak/>
              <w:t>KASIM</w:t>
            </w:r>
          </w:p>
        </w:tc>
        <w:tc>
          <w:tcPr>
            <w:tcW w:w="719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9.HAFTA(12-18)</w:t>
            </w:r>
          </w:p>
        </w:tc>
        <w:tc>
          <w:tcPr>
            <w:tcW w:w="428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656DAB" w:rsidRPr="00E63FB6" w:rsidRDefault="00506898" w:rsidP="002D6BC7">
            <w:pPr>
              <w:rPr>
                <w:sz w:val="20"/>
              </w:rPr>
            </w:pPr>
            <w:proofErr w:type="spellStart"/>
            <w:r w:rsidRPr="00E63FB6">
              <w:rPr>
                <w:sz w:val="20"/>
              </w:rPr>
              <w:t>Ohm</w:t>
            </w:r>
            <w:proofErr w:type="spellEnd"/>
            <w:r w:rsidRPr="00E63FB6">
              <w:rPr>
                <w:sz w:val="20"/>
              </w:rPr>
              <w:t xml:space="preserve"> kanunu ile devre çözümleri yapar.</w:t>
            </w:r>
          </w:p>
        </w:tc>
        <w:tc>
          <w:tcPr>
            <w:tcW w:w="2226" w:type="dxa"/>
            <w:vAlign w:val="center"/>
          </w:tcPr>
          <w:p w:rsidR="00656DAB" w:rsidRDefault="00656DAB" w:rsidP="002D6BC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656DAB" w:rsidRDefault="00656DAB" w:rsidP="002D6BC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656DAB" w:rsidRPr="00E50721" w:rsidRDefault="00656DAB" w:rsidP="00677560">
            <w:pPr>
              <w:rPr>
                <w:b/>
                <w:color w:val="FF0000"/>
              </w:rPr>
            </w:pPr>
            <w:r w:rsidRPr="00E50721">
              <w:rPr>
                <w:b/>
                <w:color w:val="FF0000"/>
              </w:rPr>
              <w:t xml:space="preserve">MODÜL </w:t>
            </w:r>
            <w:r>
              <w:rPr>
                <w:b/>
                <w:color w:val="FF0000"/>
              </w:rPr>
              <w:t>-2</w:t>
            </w:r>
            <w:r w:rsidRPr="00E50721">
              <w:rPr>
                <w:b/>
                <w:color w:val="FF0000"/>
              </w:rPr>
              <w:t xml:space="preserve">: Doğru Akım Esasları </w:t>
            </w:r>
          </w:p>
          <w:p w:rsidR="00656DAB" w:rsidRPr="00E50721" w:rsidRDefault="00656DAB" w:rsidP="00677560">
            <w:pPr>
              <w:rPr>
                <w:b/>
                <w:color w:val="0070C0"/>
              </w:rPr>
            </w:pPr>
            <w:r w:rsidRPr="00E50721">
              <w:rPr>
                <w:b/>
                <w:color w:val="0070C0"/>
              </w:rPr>
              <w:t>1. DOĞRU AKIM (DC) DEVRE ÖLÇÜM VE HESAPLAMALARI</w:t>
            </w:r>
          </w:p>
          <w:p w:rsidR="00656DAB" w:rsidRDefault="00656DAB" w:rsidP="00677560">
            <w:r>
              <w:t>1.1. Doğru Akım (DC) Kavramlar</w:t>
            </w:r>
          </w:p>
          <w:p w:rsidR="00656DAB" w:rsidRDefault="00656DAB" w:rsidP="00677560">
            <w:r>
              <w:t>1.1.1. Doğru Akımın Tanımı</w:t>
            </w:r>
          </w:p>
          <w:p w:rsidR="00656DAB" w:rsidRDefault="00656DAB" w:rsidP="00677560">
            <w:r>
              <w:t xml:space="preserve">1.1.2. Doğru Akımın Elde Edilme Yöntemleri </w:t>
            </w:r>
          </w:p>
          <w:p w:rsidR="00656DAB" w:rsidRDefault="00656DAB" w:rsidP="00677560">
            <w:r>
              <w:t>1.1.3. Doğru Akımın Kullanıldığı Yerler</w:t>
            </w:r>
          </w:p>
          <w:p w:rsidR="00656DAB" w:rsidRDefault="00656DAB" w:rsidP="00677560">
            <w:r>
              <w:t xml:space="preserve">1.2. </w:t>
            </w:r>
            <w:proofErr w:type="spellStart"/>
            <w:r>
              <w:t>Ohm</w:t>
            </w:r>
            <w:proofErr w:type="spellEnd"/>
            <w:r>
              <w:t xml:space="preserve"> Kanunu Kavramları </w:t>
            </w:r>
          </w:p>
          <w:p w:rsidR="00656DAB" w:rsidRDefault="00656DAB" w:rsidP="00677560">
            <w:r>
              <w:t xml:space="preserve">1.2.1. </w:t>
            </w:r>
            <w:proofErr w:type="spellStart"/>
            <w:r>
              <w:t>Ohm</w:t>
            </w:r>
            <w:proofErr w:type="spellEnd"/>
            <w:r>
              <w:t xml:space="preserve"> Kanunun Tanımı</w:t>
            </w:r>
          </w:p>
          <w:p w:rsidR="00656DAB" w:rsidRDefault="00656DAB" w:rsidP="00677560">
            <w:r>
              <w:t xml:space="preserve">1.2.2. </w:t>
            </w:r>
            <w:proofErr w:type="spellStart"/>
            <w:r>
              <w:t>Ohm</w:t>
            </w:r>
            <w:proofErr w:type="spellEnd"/>
            <w:r>
              <w:t xml:space="preserve"> Kanunu Formülü </w:t>
            </w:r>
          </w:p>
          <w:p w:rsidR="00656DAB" w:rsidRDefault="00656DAB" w:rsidP="00677560">
            <w:r>
              <w:t xml:space="preserve">1.2.3. </w:t>
            </w:r>
            <w:proofErr w:type="spellStart"/>
            <w:r>
              <w:t>Ohm</w:t>
            </w:r>
            <w:proofErr w:type="spellEnd"/>
            <w:r>
              <w:t xml:space="preserve"> Kanunu ile Akım Gerilim Direnç Hesaplamaları</w:t>
            </w:r>
          </w:p>
        </w:tc>
        <w:tc>
          <w:tcPr>
            <w:tcW w:w="2268" w:type="dxa"/>
            <w:vAlign w:val="center"/>
          </w:tcPr>
          <w:p w:rsidR="00656DAB" w:rsidRDefault="00656DAB" w:rsidP="002D6BC7">
            <w:pPr>
              <w:rPr>
                <w:b/>
              </w:rPr>
            </w:pPr>
            <w:r>
              <w:t>1. Dönem 1.Yazılı Sınav</w:t>
            </w:r>
            <w:r>
              <w:br/>
            </w:r>
            <w:r>
              <w:rPr>
                <w:b/>
              </w:rPr>
              <w:t>Atatürk Haftası</w:t>
            </w:r>
          </w:p>
        </w:tc>
      </w:tr>
      <w:tr w:rsidR="00656DAB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719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10.HAFTA(19-25)</w:t>
            </w:r>
          </w:p>
        </w:tc>
        <w:tc>
          <w:tcPr>
            <w:tcW w:w="428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656DAB" w:rsidRPr="00E63FB6" w:rsidRDefault="00506898" w:rsidP="00E63FB6">
            <w:pPr>
              <w:rPr>
                <w:sz w:val="20"/>
              </w:rPr>
            </w:pPr>
            <w:proofErr w:type="spellStart"/>
            <w:r w:rsidRPr="00E63FB6">
              <w:rPr>
                <w:sz w:val="20"/>
              </w:rPr>
              <w:t>Kirşof</w:t>
            </w:r>
            <w:proofErr w:type="spellEnd"/>
            <w:r w:rsidRPr="00E63FB6">
              <w:rPr>
                <w:sz w:val="20"/>
              </w:rPr>
              <w:t xml:space="preserve"> gerilimler kanunu ile seri devre çözümlerini yapar.</w:t>
            </w:r>
            <w:r w:rsidR="00E63FB6" w:rsidRPr="00E63FB6">
              <w:rPr>
                <w:sz w:val="20"/>
              </w:rPr>
              <w:t xml:space="preserve"> </w:t>
            </w:r>
            <w:proofErr w:type="spellStart"/>
            <w:r w:rsidR="00E63FB6" w:rsidRPr="00E63FB6">
              <w:rPr>
                <w:sz w:val="20"/>
              </w:rPr>
              <w:t>Kirşof</w:t>
            </w:r>
            <w:proofErr w:type="spellEnd"/>
            <w:r w:rsidR="00E63FB6" w:rsidRPr="00E63FB6">
              <w:rPr>
                <w:sz w:val="20"/>
              </w:rPr>
              <w:t xml:space="preserve"> akımlar kanunu ile paralel devre çözümlerini yapar.</w:t>
            </w:r>
          </w:p>
        </w:tc>
        <w:tc>
          <w:tcPr>
            <w:tcW w:w="2226" w:type="dxa"/>
            <w:vAlign w:val="center"/>
          </w:tcPr>
          <w:p w:rsidR="00656DAB" w:rsidRDefault="00656DAB" w:rsidP="002D6BC7">
            <w:r>
              <w:t xml:space="preserve">Anlatım, soru-cevap Gösteri, </w:t>
            </w:r>
            <w:proofErr w:type="spellStart"/>
            <w:r>
              <w:t>uygulamaAnlatım</w:t>
            </w:r>
            <w:proofErr w:type="spellEnd"/>
            <w:r>
              <w:t>, soru-cevap Gösteri, uygulama</w:t>
            </w:r>
          </w:p>
        </w:tc>
        <w:tc>
          <w:tcPr>
            <w:tcW w:w="2127" w:type="dxa"/>
            <w:vAlign w:val="center"/>
          </w:tcPr>
          <w:p w:rsidR="00656DAB" w:rsidRDefault="00656DAB" w:rsidP="002D6BC7">
            <w:r>
              <w:t xml:space="preserve">Modül Kitapları ve Yardımcı </w:t>
            </w:r>
            <w:proofErr w:type="spellStart"/>
            <w:r>
              <w:t>KaynaklarModül</w:t>
            </w:r>
            <w:proofErr w:type="spellEnd"/>
            <w:r>
              <w:t xml:space="preserve"> Kitapları ve Yardımcı Kaynaklar</w:t>
            </w:r>
          </w:p>
        </w:tc>
        <w:tc>
          <w:tcPr>
            <w:tcW w:w="4677" w:type="dxa"/>
            <w:vAlign w:val="center"/>
          </w:tcPr>
          <w:p w:rsidR="00656DAB" w:rsidRDefault="00656DAB" w:rsidP="00677560">
            <w:r>
              <w:t>1.3. Devre Özellikleri ve Çözümleri</w:t>
            </w:r>
          </w:p>
          <w:p w:rsidR="00656DAB" w:rsidRDefault="00656DAB" w:rsidP="00677560">
            <w:r>
              <w:t xml:space="preserve">1.3.1. Seri Devre Özellikleri </w:t>
            </w:r>
          </w:p>
          <w:p w:rsidR="00656DAB" w:rsidRDefault="00656DAB" w:rsidP="00677560">
            <w:r>
              <w:t xml:space="preserve">1.3.2. </w:t>
            </w:r>
            <w:proofErr w:type="spellStart"/>
            <w:r>
              <w:t>Kirşof’un</w:t>
            </w:r>
            <w:proofErr w:type="spellEnd"/>
            <w:r>
              <w:t xml:space="preserve"> Gerilimler Kanunu Kavramları </w:t>
            </w:r>
          </w:p>
          <w:p w:rsidR="00656DAB" w:rsidRDefault="00656DAB" w:rsidP="002D6BC7">
            <w:r>
              <w:t>1.3.3. Paralel Devre Özellikleri</w:t>
            </w:r>
          </w:p>
        </w:tc>
        <w:tc>
          <w:tcPr>
            <w:tcW w:w="2268" w:type="dxa"/>
            <w:vAlign w:val="center"/>
          </w:tcPr>
          <w:p w:rsidR="00656DAB" w:rsidRDefault="00656DAB" w:rsidP="002D6BC7"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 w:rsidR="00656DAB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cW w:w="719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11.HAFTA(26-02)</w:t>
            </w:r>
          </w:p>
        </w:tc>
        <w:tc>
          <w:tcPr>
            <w:tcW w:w="428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506898" w:rsidRPr="00E63FB6" w:rsidRDefault="00506898" w:rsidP="002D6BC7">
            <w:pPr>
              <w:rPr>
                <w:sz w:val="20"/>
              </w:rPr>
            </w:pPr>
            <w:r w:rsidRPr="00E63FB6">
              <w:rPr>
                <w:sz w:val="20"/>
              </w:rPr>
              <w:t>Karışık devre çözümlerini yapar.</w:t>
            </w:r>
          </w:p>
          <w:p w:rsidR="00506898" w:rsidRPr="00E63FB6" w:rsidRDefault="00506898" w:rsidP="002D6BC7">
            <w:pPr>
              <w:rPr>
                <w:sz w:val="20"/>
              </w:rPr>
            </w:pPr>
            <w:r w:rsidRPr="00E63FB6">
              <w:rPr>
                <w:sz w:val="20"/>
              </w:rPr>
              <w:t>Çevre akımları yöntemi ile gözlü devre çözümleri yapar.</w:t>
            </w:r>
          </w:p>
        </w:tc>
        <w:tc>
          <w:tcPr>
            <w:tcW w:w="2226" w:type="dxa"/>
            <w:vAlign w:val="center"/>
          </w:tcPr>
          <w:p w:rsidR="00656DAB" w:rsidRDefault="00656DAB" w:rsidP="002D6BC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656DAB" w:rsidRDefault="00656DAB" w:rsidP="002D6BC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656DAB" w:rsidRDefault="00656DAB" w:rsidP="00677560">
            <w:r>
              <w:t xml:space="preserve">1.3.4. </w:t>
            </w:r>
            <w:proofErr w:type="spellStart"/>
            <w:r>
              <w:t>Kirşof’un</w:t>
            </w:r>
            <w:proofErr w:type="spellEnd"/>
            <w:r>
              <w:t xml:space="preserve"> Akımlar Kanunu Kavramları </w:t>
            </w:r>
          </w:p>
          <w:p w:rsidR="00656DAB" w:rsidRDefault="00656DAB" w:rsidP="002D6BC7">
            <w:r>
              <w:t>1.3.5. Karışık Devre Özellikleri ve Çözümleri</w:t>
            </w:r>
          </w:p>
        </w:tc>
        <w:tc>
          <w:tcPr>
            <w:tcW w:w="2268" w:type="dxa"/>
            <w:vAlign w:val="center"/>
          </w:tcPr>
          <w:p w:rsidR="00656DAB" w:rsidRDefault="00656DAB" w:rsidP="002D6BC7"/>
        </w:tc>
      </w:tr>
      <w:tr w:rsidR="00656DAB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719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12.HAFTA(03-09)</w:t>
            </w:r>
          </w:p>
        </w:tc>
        <w:tc>
          <w:tcPr>
            <w:tcW w:w="428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656DAB" w:rsidRPr="00E63FB6" w:rsidRDefault="00506898" w:rsidP="002D6BC7">
            <w:pPr>
              <w:rPr>
                <w:sz w:val="20"/>
              </w:rPr>
            </w:pPr>
            <w:r w:rsidRPr="00E63FB6">
              <w:rPr>
                <w:sz w:val="20"/>
              </w:rPr>
              <w:t>Doğru akımda bobinli devre hesaplarını yapar.</w:t>
            </w:r>
          </w:p>
        </w:tc>
        <w:tc>
          <w:tcPr>
            <w:tcW w:w="2226" w:type="dxa"/>
            <w:vAlign w:val="center"/>
          </w:tcPr>
          <w:p w:rsidR="00656DAB" w:rsidRDefault="00656DAB" w:rsidP="002D6BC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656DAB" w:rsidRDefault="00656DAB" w:rsidP="002D6BC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656DAB" w:rsidRDefault="00656DAB" w:rsidP="00677560">
            <w:r>
              <w:t>1.4. Bobinin Doğru Akımda (DC) Özellikleri</w:t>
            </w:r>
          </w:p>
          <w:p w:rsidR="00656DAB" w:rsidRDefault="00656DAB" w:rsidP="00677560">
            <w:r>
              <w:t xml:space="preserve">1.4.1. Bobinin Doğru Akımda Kullanımı Özellikleri </w:t>
            </w:r>
          </w:p>
          <w:p w:rsidR="00656DAB" w:rsidRDefault="00656DAB" w:rsidP="002D6BC7">
            <w:r>
              <w:t xml:space="preserve">1.4.2. Bobinin Devre Bağlantılarındaki </w:t>
            </w:r>
            <w:proofErr w:type="spellStart"/>
            <w:r>
              <w:t>Endüktans</w:t>
            </w:r>
            <w:proofErr w:type="spellEnd"/>
            <w:r>
              <w:t xml:space="preserve"> Hesaplamaları</w:t>
            </w:r>
          </w:p>
        </w:tc>
        <w:tc>
          <w:tcPr>
            <w:tcW w:w="2268" w:type="dxa"/>
            <w:vAlign w:val="center"/>
          </w:tcPr>
          <w:p w:rsidR="00656DAB" w:rsidRDefault="00656DAB" w:rsidP="002D6BC7"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 w:rsidR="00656DAB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719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13.HAFTA(10-16)</w:t>
            </w:r>
          </w:p>
        </w:tc>
        <w:tc>
          <w:tcPr>
            <w:tcW w:w="428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656DAB" w:rsidRPr="00E63FB6" w:rsidRDefault="00506898" w:rsidP="002D6BC7">
            <w:pPr>
              <w:rPr>
                <w:sz w:val="20"/>
              </w:rPr>
            </w:pPr>
            <w:r w:rsidRPr="00E63FB6">
              <w:rPr>
                <w:sz w:val="20"/>
              </w:rPr>
              <w:t xml:space="preserve">Doğru akımda </w:t>
            </w:r>
            <w:proofErr w:type="spellStart"/>
            <w:r w:rsidRPr="00E63FB6">
              <w:rPr>
                <w:sz w:val="20"/>
              </w:rPr>
              <w:t>kondansatörlü</w:t>
            </w:r>
            <w:proofErr w:type="spellEnd"/>
            <w:r w:rsidRPr="00E63FB6">
              <w:rPr>
                <w:sz w:val="20"/>
              </w:rPr>
              <w:t xml:space="preserve"> hesaplarını yapar.</w:t>
            </w:r>
          </w:p>
        </w:tc>
        <w:tc>
          <w:tcPr>
            <w:tcW w:w="2226" w:type="dxa"/>
            <w:vAlign w:val="center"/>
          </w:tcPr>
          <w:p w:rsidR="00656DAB" w:rsidRDefault="00656DAB" w:rsidP="002D6BC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656DAB" w:rsidRDefault="00656DAB" w:rsidP="002D6BC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656DAB" w:rsidRDefault="00656DAB" w:rsidP="00677560">
            <w:r>
              <w:t>1.5. Doğru Akımda (DC) Kondansatörün Özellikleri</w:t>
            </w:r>
          </w:p>
          <w:p w:rsidR="00656DAB" w:rsidRDefault="00656DAB" w:rsidP="00677560">
            <w:r>
              <w:t>1.5.1. Tanımı</w:t>
            </w:r>
          </w:p>
          <w:p w:rsidR="00656DAB" w:rsidRDefault="00656DAB" w:rsidP="00677560">
            <w:r>
              <w:t>1.5.2. Kondansatörün Doğru Akımda (DC) Kullanıldığı Yerler</w:t>
            </w:r>
          </w:p>
          <w:p w:rsidR="00656DAB" w:rsidRDefault="00656DAB" w:rsidP="00677560">
            <w:r>
              <w:t>1.5.3. Kondansatörün Kapasite Hesabı</w:t>
            </w:r>
          </w:p>
          <w:p w:rsidR="00656DAB" w:rsidRDefault="00656DAB" w:rsidP="00677560">
            <w:r>
              <w:t>1.5.4. Kondansatörün Şarj ve Deşarj Özellikleri</w:t>
            </w:r>
          </w:p>
          <w:p w:rsidR="00656DAB" w:rsidRDefault="00656DAB" w:rsidP="00677560">
            <w:r>
              <w:t xml:space="preserve">1.5.5. Kondansatörün Zaman Sabitesi </w:t>
            </w:r>
          </w:p>
          <w:p w:rsidR="00656DAB" w:rsidRDefault="00656DAB" w:rsidP="00677560">
            <w:r>
              <w:t>1.5.6. Kondansatörün Devre Bağlantılarındaki Kapasite Hesaplamaları</w:t>
            </w:r>
          </w:p>
        </w:tc>
        <w:tc>
          <w:tcPr>
            <w:tcW w:w="2268" w:type="dxa"/>
            <w:vAlign w:val="center"/>
          </w:tcPr>
          <w:p w:rsidR="00656DAB" w:rsidRDefault="00656DAB" w:rsidP="002D6BC7"/>
        </w:tc>
      </w:tr>
      <w:tr w:rsidR="00656DAB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lastRenderedPageBreak/>
              <w:t>ARALIK</w:t>
            </w:r>
          </w:p>
        </w:tc>
        <w:tc>
          <w:tcPr>
            <w:tcW w:w="719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14.HAFTA(17-23)</w:t>
            </w:r>
          </w:p>
        </w:tc>
        <w:tc>
          <w:tcPr>
            <w:tcW w:w="428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656DAB" w:rsidRPr="00E63FB6" w:rsidRDefault="00506898" w:rsidP="002D6BC7">
            <w:pPr>
              <w:rPr>
                <w:sz w:val="20"/>
              </w:rPr>
            </w:pPr>
            <w:r w:rsidRPr="00E63FB6">
              <w:rPr>
                <w:sz w:val="20"/>
              </w:rPr>
              <w:t>Doğru akım kaynaklarını sıralar.</w:t>
            </w:r>
          </w:p>
          <w:p w:rsidR="00506898" w:rsidRPr="00E63FB6" w:rsidRDefault="00506898" w:rsidP="002D6BC7">
            <w:pPr>
              <w:rPr>
                <w:sz w:val="20"/>
              </w:rPr>
            </w:pPr>
            <w:r w:rsidRPr="00E63FB6">
              <w:rPr>
                <w:sz w:val="20"/>
              </w:rPr>
              <w:t>Kaynakların seri ve paralel bağlantı şartlarını açıklar.</w:t>
            </w:r>
          </w:p>
          <w:p w:rsidR="00506898" w:rsidRPr="00E63FB6" w:rsidRDefault="00506898" w:rsidP="002D6BC7">
            <w:pPr>
              <w:rPr>
                <w:sz w:val="20"/>
              </w:rPr>
            </w:pPr>
            <w:r w:rsidRPr="00E63FB6">
              <w:rPr>
                <w:sz w:val="20"/>
              </w:rPr>
              <w:t>Kaynakların seri ve paralel bağlantı iç direnç ve akım hesaplarını açıklar</w:t>
            </w:r>
          </w:p>
          <w:p w:rsidR="00506898" w:rsidRPr="00E63FB6" w:rsidRDefault="00506898" w:rsidP="002D6BC7">
            <w:pPr>
              <w:rPr>
                <w:sz w:val="20"/>
              </w:rPr>
            </w:pPr>
            <w:r w:rsidRPr="00E63FB6">
              <w:rPr>
                <w:sz w:val="20"/>
              </w:rPr>
              <w:t>Doğru akım kaynakları kullanırken dikkat edilecek hususları sıralar.</w:t>
            </w:r>
          </w:p>
        </w:tc>
        <w:tc>
          <w:tcPr>
            <w:tcW w:w="2226" w:type="dxa"/>
            <w:vAlign w:val="center"/>
          </w:tcPr>
          <w:p w:rsidR="00656DAB" w:rsidRDefault="00656DAB" w:rsidP="002D6BC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656DAB" w:rsidRDefault="00656DAB" w:rsidP="002D6BC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656DAB" w:rsidRPr="00E50721" w:rsidRDefault="00656DAB" w:rsidP="00677560">
            <w:pPr>
              <w:rPr>
                <w:b/>
                <w:color w:val="0070C0"/>
              </w:rPr>
            </w:pPr>
            <w:r w:rsidRPr="00E50721">
              <w:rPr>
                <w:b/>
                <w:color w:val="0070C0"/>
              </w:rPr>
              <w:t>2. DOĞRU AKIM (DC) KAYNAKLARININ ÇEŞİTLERİ VE BAĞLANTI ŞEKİLLLERİ</w:t>
            </w:r>
          </w:p>
          <w:p w:rsidR="00656DAB" w:rsidRDefault="00656DAB" w:rsidP="00677560">
            <w:r>
              <w:t>2.1. Doğru Akım Kaynak Çeşitleri</w:t>
            </w:r>
          </w:p>
          <w:p w:rsidR="00656DAB" w:rsidRDefault="00656DAB" w:rsidP="00677560">
            <w:r>
              <w:t xml:space="preserve">2.2. Doğru Akım Kaynaklarını Bağlantı Şekilleri </w:t>
            </w:r>
          </w:p>
          <w:p w:rsidR="00656DAB" w:rsidRDefault="00656DAB" w:rsidP="00677560">
            <w:r>
              <w:t>2.2.1. Kaynakların Seri Bağlantısı</w:t>
            </w:r>
          </w:p>
          <w:p w:rsidR="00656DAB" w:rsidRDefault="00656DAB" w:rsidP="00677560">
            <w:r>
              <w:t>2.2.2. Kaynakların Paralel Bağlanması</w:t>
            </w:r>
          </w:p>
          <w:p w:rsidR="00656DAB" w:rsidRDefault="00656DAB" w:rsidP="00677560">
            <w:r>
              <w:t xml:space="preserve">2.2.3. Doğru Akım (DC) Kaynaklarının Bağlantı Hesaplamaları </w:t>
            </w:r>
          </w:p>
          <w:p w:rsidR="00656DAB" w:rsidRDefault="00656DAB" w:rsidP="002D6BC7">
            <w:r>
              <w:t xml:space="preserve">2.2.4. Doğru Akım Kaynaklarını Kullanırken Dikkat Edilecek Konular </w:t>
            </w:r>
          </w:p>
        </w:tc>
        <w:tc>
          <w:tcPr>
            <w:tcW w:w="2268" w:type="dxa"/>
            <w:vAlign w:val="center"/>
          </w:tcPr>
          <w:p w:rsidR="00656DAB" w:rsidRDefault="00656DAB" w:rsidP="002D6BC7"/>
        </w:tc>
      </w:tr>
      <w:tr w:rsidR="00656DAB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719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15.HAFTA(24-30)</w:t>
            </w:r>
          </w:p>
        </w:tc>
        <w:tc>
          <w:tcPr>
            <w:tcW w:w="428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656DAB" w:rsidRPr="00E63FB6" w:rsidRDefault="00506898" w:rsidP="002D6BC7">
            <w:pPr>
              <w:rPr>
                <w:sz w:val="20"/>
              </w:rPr>
            </w:pPr>
            <w:r w:rsidRPr="00E63FB6">
              <w:rPr>
                <w:sz w:val="20"/>
              </w:rPr>
              <w:t>Pillerin yapısını açıklar.</w:t>
            </w:r>
          </w:p>
          <w:p w:rsidR="00506898" w:rsidRPr="00E63FB6" w:rsidRDefault="00506898" w:rsidP="002D6BC7">
            <w:pPr>
              <w:rPr>
                <w:sz w:val="20"/>
              </w:rPr>
            </w:pPr>
            <w:r w:rsidRPr="00E63FB6">
              <w:rPr>
                <w:sz w:val="20"/>
              </w:rPr>
              <w:t>Pillerin çeşitlerini açıklar.</w:t>
            </w:r>
          </w:p>
          <w:p w:rsidR="00506898" w:rsidRPr="00E63FB6" w:rsidRDefault="00506898" w:rsidP="002D6BC7">
            <w:pPr>
              <w:rPr>
                <w:sz w:val="20"/>
              </w:rPr>
            </w:pPr>
            <w:r w:rsidRPr="00E63FB6">
              <w:rPr>
                <w:sz w:val="20"/>
              </w:rPr>
              <w:t>Pillerde elektromotor kuvvet (EMK) güç ve verimi açıklar</w:t>
            </w:r>
          </w:p>
        </w:tc>
        <w:tc>
          <w:tcPr>
            <w:tcW w:w="2226" w:type="dxa"/>
            <w:vAlign w:val="center"/>
          </w:tcPr>
          <w:p w:rsidR="00656DAB" w:rsidRDefault="00656DAB" w:rsidP="002D6BC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656DAB" w:rsidRDefault="00656DAB" w:rsidP="002D6BC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656DAB" w:rsidRDefault="00656DAB" w:rsidP="00677560">
            <w:r>
              <w:t>2.3. Piller</w:t>
            </w:r>
          </w:p>
          <w:p w:rsidR="00656DAB" w:rsidRDefault="00656DAB" w:rsidP="00677560">
            <w:r>
              <w:t>2.3.1. Pilin Tanımı</w:t>
            </w:r>
          </w:p>
          <w:p w:rsidR="00656DAB" w:rsidRDefault="00656DAB" w:rsidP="00677560">
            <w:r>
              <w:t xml:space="preserve">2.3.2. Pillerin Yapısı ve Çeşitleri </w:t>
            </w:r>
          </w:p>
          <w:p w:rsidR="00656DAB" w:rsidRDefault="00656DAB" w:rsidP="00677560">
            <w:r>
              <w:t>2.3.3. Pilin İç Direnci</w:t>
            </w:r>
          </w:p>
          <w:p w:rsidR="00656DAB" w:rsidRDefault="00656DAB" w:rsidP="002D6BC7">
            <w:r>
              <w:t>2.3.4. Pillerde Güç ve Verim</w:t>
            </w:r>
          </w:p>
        </w:tc>
        <w:tc>
          <w:tcPr>
            <w:tcW w:w="2268" w:type="dxa"/>
            <w:vAlign w:val="center"/>
          </w:tcPr>
          <w:p w:rsidR="00656DAB" w:rsidRDefault="00656DAB" w:rsidP="002D6BC7"/>
        </w:tc>
      </w:tr>
      <w:tr w:rsidR="00656DAB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cW w:w="719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16.HAFTA(31-06)</w:t>
            </w:r>
          </w:p>
        </w:tc>
        <w:tc>
          <w:tcPr>
            <w:tcW w:w="428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506898" w:rsidRPr="00E63FB6" w:rsidRDefault="00506898" w:rsidP="004F762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rPr>
                <w:sz w:val="20"/>
              </w:rPr>
            </w:pPr>
            <w:r w:rsidRPr="00E63FB6">
              <w:rPr>
                <w:sz w:val="20"/>
              </w:rPr>
              <w:t>Aküleri açıklar.</w:t>
            </w:r>
          </w:p>
          <w:p w:rsidR="00506898" w:rsidRPr="00E63FB6" w:rsidRDefault="00506898" w:rsidP="004F762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rPr>
                <w:sz w:val="20"/>
              </w:rPr>
            </w:pPr>
            <w:r w:rsidRPr="00E63FB6">
              <w:rPr>
                <w:sz w:val="20"/>
              </w:rPr>
              <w:t>Akü çeşitlerini sıralar.</w:t>
            </w:r>
          </w:p>
          <w:p w:rsidR="00506898" w:rsidRPr="00E63FB6" w:rsidRDefault="00506898" w:rsidP="004F762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rPr>
                <w:sz w:val="20"/>
              </w:rPr>
            </w:pPr>
            <w:r w:rsidRPr="00E63FB6">
              <w:rPr>
                <w:sz w:val="20"/>
              </w:rPr>
              <w:t>Akü kapasitelerini açıklar.</w:t>
            </w:r>
          </w:p>
          <w:p w:rsidR="00656DAB" w:rsidRPr="00E63FB6" w:rsidRDefault="00506898" w:rsidP="00506898">
            <w:pPr>
              <w:rPr>
                <w:sz w:val="20"/>
              </w:rPr>
            </w:pPr>
            <w:r w:rsidRPr="00E63FB6">
              <w:rPr>
                <w:sz w:val="20"/>
              </w:rPr>
              <w:t>Dinamoları açıklar</w:t>
            </w:r>
          </w:p>
        </w:tc>
        <w:tc>
          <w:tcPr>
            <w:tcW w:w="2226" w:type="dxa"/>
            <w:vAlign w:val="center"/>
          </w:tcPr>
          <w:p w:rsidR="00656DAB" w:rsidRDefault="00656DAB" w:rsidP="002D6BC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656DAB" w:rsidRDefault="00656DAB" w:rsidP="002D6BC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656DAB" w:rsidRDefault="00656DAB" w:rsidP="00677560">
            <w:r>
              <w:t>2.4. Akümülatör (Akü)</w:t>
            </w:r>
          </w:p>
          <w:p w:rsidR="00656DAB" w:rsidRDefault="00656DAB" w:rsidP="00677560">
            <w:r>
              <w:t>2.4.1. Akü Tanımı</w:t>
            </w:r>
          </w:p>
          <w:p w:rsidR="00656DAB" w:rsidRDefault="00656DAB" w:rsidP="00677560">
            <w:r>
              <w:t>2.4.2. Akü Çeşitleri</w:t>
            </w:r>
          </w:p>
          <w:p w:rsidR="00656DAB" w:rsidRDefault="00656DAB" w:rsidP="00677560">
            <w:r>
              <w:t>2.4.3. Akü Kapasiteleri ve Hesabı</w:t>
            </w:r>
          </w:p>
          <w:p w:rsidR="00656DAB" w:rsidRDefault="00656DAB" w:rsidP="00E63FB6">
            <w:r>
              <w:t>2.5. Dinamolar</w:t>
            </w:r>
          </w:p>
        </w:tc>
        <w:tc>
          <w:tcPr>
            <w:tcW w:w="2268" w:type="dxa"/>
            <w:vAlign w:val="center"/>
          </w:tcPr>
          <w:p w:rsidR="00656DAB" w:rsidRDefault="00656DAB" w:rsidP="002D6BC7">
            <w:pPr>
              <w:rPr>
                <w:b/>
              </w:rPr>
            </w:pPr>
            <w:r>
              <w:t>1. Dönem 2.Yazılı Sınav</w:t>
            </w:r>
            <w:r>
              <w:br/>
            </w:r>
            <w:r>
              <w:rPr>
                <w:b/>
              </w:rPr>
              <w:t>Yılbaşı Tatili</w:t>
            </w:r>
          </w:p>
        </w:tc>
      </w:tr>
      <w:tr w:rsidR="00656DAB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719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17.HAFTA(07-13)</w:t>
            </w:r>
          </w:p>
        </w:tc>
        <w:tc>
          <w:tcPr>
            <w:tcW w:w="428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506898" w:rsidRPr="00E63FB6" w:rsidRDefault="00506898" w:rsidP="004F762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rPr>
                <w:sz w:val="20"/>
              </w:rPr>
            </w:pPr>
            <w:r w:rsidRPr="00E63FB6">
              <w:rPr>
                <w:sz w:val="20"/>
              </w:rPr>
              <w:t>Doğru akım motorunun güç kaynağına bağlantısını yapar.</w:t>
            </w:r>
          </w:p>
          <w:p w:rsidR="00656DAB" w:rsidRPr="00E63FB6" w:rsidRDefault="00656DAB" w:rsidP="00506898">
            <w:pPr>
              <w:pStyle w:val="ListeParagraf"/>
              <w:widowControl w:val="0"/>
              <w:autoSpaceDE w:val="0"/>
              <w:autoSpaceDN w:val="0"/>
              <w:adjustRightInd w:val="0"/>
              <w:spacing w:before="30" w:line="225" w:lineRule="exact"/>
              <w:ind w:left="360"/>
              <w:rPr>
                <w:sz w:val="20"/>
              </w:rPr>
            </w:pPr>
          </w:p>
        </w:tc>
        <w:tc>
          <w:tcPr>
            <w:tcW w:w="2226" w:type="dxa"/>
            <w:vAlign w:val="center"/>
          </w:tcPr>
          <w:p w:rsidR="00656DAB" w:rsidRDefault="00656DAB" w:rsidP="002D6BC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656DAB" w:rsidRDefault="00656DAB" w:rsidP="002D6BC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656DAB" w:rsidRPr="00E50721" w:rsidRDefault="00656DAB" w:rsidP="00677560">
            <w:pPr>
              <w:rPr>
                <w:b/>
                <w:color w:val="0070C0"/>
              </w:rPr>
            </w:pPr>
            <w:r w:rsidRPr="00E50721">
              <w:rPr>
                <w:b/>
                <w:color w:val="0070C0"/>
              </w:rPr>
              <w:t xml:space="preserve">3. DOĞRU AKIM MOTOR BAĞLANTILARI </w:t>
            </w:r>
          </w:p>
          <w:p w:rsidR="00656DAB" w:rsidRDefault="00656DAB" w:rsidP="00677560">
            <w:r>
              <w:t xml:space="preserve">3.1. Elektromanyetizma </w:t>
            </w:r>
          </w:p>
          <w:p w:rsidR="00656DAB" w:rsidRDefault="00656DAB" w:rsidP="00677560">
            <w:r>
              <w:t>3.2. Doğru Akım Geçen İletken Etrafında Oluşan Manyetik Alan</w:t>
            </w:r>
          </w:p>
        </w:tc>
        <w:tc>
          <w:tcPr>
            <w:tcW w:w="2268" w:type="dxa"/>
            <w:vAlign w:val="center"/>
          </w:tcPr>
          <w:p w:rsidR="00656DAB" w:rsidRDefault="00656DAB" w:rsidP="002D6BC7"/>
        </w:tc>
      </w:tr>
      <w:tr w:rsidR="00656DAB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719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18.HAFTA(14-20)</w:t>
            </w:r>
          </w:p>
        </w:tc>
        <w:tc>
          <w:tcPr>
            <w:tcW w:w="428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656DAB" w:rsidRPr="00E63FB6" w:rsidRDefault="00506898" w:rsidP="002D6BC7">
            <w:pPr>
              <w:rPr>
                <w:sz w:val="20"/>
              </w:rPr>
            </w:pPr>
            <w:r w:rsidRPr="00E63FB6">
              <w:rPr>
                <w:sz w:val="20"/>
              </w:rPr>
              <w:t>Doğru akım motorlarının temel çalışma prensibini açıklar.</w:t>
            </w:r>
          </w:p>
        </w:tc>
        <w:tc>
          <w:tcPr>
            <w:tcW w:w="2226" w:type="dxa"/>
            <w:vAlign w:val="center"/>
          </w:tcPr>
          <w:p w:rsidR="00656DAB" w:rsidRDefault="00656DAB" w:rsidP="002D6BC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656DAB" w:rsidRDefault="00656DAB" w:rsidP="002D6BC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656DAB" w:rsidRDefault="00656DAB" w:rsidP="00677560">
            <w:r>
              <w:t>3.3. Doğru Akım Geçen Bobin Etrafında Oluşan Manyetik Alan</w:t>
            </w:r>
          </w:p>
          <w:p w:rsidR="00656DAB" w:rsidRDefault="00656DAB" w:rsidP="002D6BC7">
            <w:r>
              <w:t xml:space="preserve">3.4. İçinden Akım Geçen İletkenin Manyetik Alan İçindeki Hareketi </w:t>
            </w:r>
          </w:p>
        </w:tc>
        <w:tc>
          <w:tcPr>
            <w:tcW w:w="2268" w:type="dxa"/>
            <w:vAlign w:val="center"/>
          </w:tcPr>
          <w:p w:rsidR="00656DAB" w:rsidRDefault="00656DAB" w:rsidP="002D6BC7"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 w:rsidR="00656DAB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719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19.HAFTA(04-10)</w:t>
            </w:r>
          </w:p>
        </w:tc>
        <w:tc>
          <w:tcPr>
            <w:tcW w:w="428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7A090E" w:rsidRPr="00E63FB6" w:rsidRDefault="007A090E" w:rsidP="004F762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rPr>
                <w:sz w:val="20"/>
              </w:rPr>
            </w:pPr>
            <w:r w:rsidRPr="00E63FB6">
              <w:rPr>
                <w:sz w:val="20"/>
              </w:rPr>
              <w:t>Manyetik alan içerisinde bulunan iletkenin hareketini açıklar</w:t>
            </w:r>
          </w:p>
          <w:p w:rsidR="00506898" w:rsidRPr="00E63FB6" w:rsidRDefault="00506898" w:rsidP="004F762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rPr>
                <w:sz w:val="20"/>
              </w:rPr>
            </w:pPr>
            <w:r w:rsidRPr="00E63FB6">
              <w:rPr>
                <w:sz w:val="20"/>
              </w:rPr>
              <w:t>Doğru akım motorlarının devir yönünü değiştirir.</w:t>
            </w:r>
          </w:p>
          <w:p w:rsidR="00656DAB" w:rsidRPr="00E63FB6" w:rsidRDefault="00656DAB" w:rsidP="002D6BC7">
            <w:pPr>
              <w:rPr>
                <w:sz w:val="20"/>
              </w:rPr>
            </w:pPr>
          </w:p>
        </w:tc>
        <w:tc>
          <w:tcPr>
            <w:tcW w:w="2226" w:type="dxa"/>
            <w:vAlign w:val="center"/>
          </w:tcPr>
          <w:p w:rsidR="00656DAB" w:rsidRDefault="00656DAB" w:rsidP="002D6BC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656DAB" w:rsidRDefault="00656DAB" w:rsidP="002D6BC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656DAB" w:rsidRDefault="00656DAB" w:rsidP="00677560">
            <w:r>
              <w:t xml:space="preserve">3.5. Manyetik Alan İçinde Bulunan İletkenin Hareketi </w:t>
            </w:r>
          </w:p>
          <w:p w:rsidR="00656DAB" w:rsidRDefault="00656DAB" w:rsidP="00677560">
            <w:r>
              <w:t xml:space="preserve">3.6. Doğru Akım (DC) Motor Tanımı ve Çeşitleri </w:t>
            </w:r>
          </w:p>
          <w:p w:rsidR="00656DAB" w:rsidRDefault="00656DAB" w:rsidP="002D6BC7">
            <w:r>
              <w:t>3.7. Doğru Akım (DC) Motorlarının Temel Çalışma Prensibi</w:t>
            </w:r>
          </w:p>
        </w:tc>
        <w:tc>
          <w:tcPr>
            <w:tcW w:w="2268" w:type="dxa"/>
            <w:vAlign w:val="center"/>
          </w:tcPr>
          <w:p w:rsidR="00656DAB" w:rsidRDefault="00656DAB" w:rsidP="002D6BC7"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 w:rsidR="00656DAB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lastRenderedPageBreak/>
              <w:t>ŞUBAT</w:t>
            </w:r>
          </w:p>
        </w:tc>
        <w:tc>
          <w:tcPr>
            <w:tcW w:w="719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20.HAFTA(11-17)</w:t>
            </w:r>
          </w:p>
        </w:tc>
        <w:tc>
          <w:tcPr>
            <w:tcW w:w="428" w:type="dxa"/>
            <w:textDirection w:val="btLr"/>
          </w:tcPr>
          <w:p w:rsidR="00656DAB" w:rsidRDefault="00656DAB" w:rsidP="002D6BC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7A090E" w:rsidRPr="00E63FB6" w:rsidRDefault="007A090E" w:rsidP="002D6BC7">
            <w:pPr>
              <w:rPr>
                <w:sz w:val="20"/>
              </w:rPr>
            </w:pPr>
            <w:r w:rsidRPr="00E63FB6">
              <w:rPr>
                <w:sz w:val="20"/>
              </w:rPr>
              <w:t>Doğru akım motorun devir yönü değişimini açıklar.</w:t>
            </w:r>
          </w:p>
          <w:p w:rsidR="00656DAB" w:rsidRPr="00E63FB6" w:rsidRDefault="00506898" w:rsidP="002D6BC7">
            <w:pPr>
              <w:rPr>
                <w:sz w:val="20"/>
              </w:rPr>
            </w:pPr>
            <w:r w:rsidRPr="00E63FB6">
              <w:rPr>
                <w:sz w:val="20"/>
              </w:rPr>
              <w:t>Doğru akım motorlarının devir sayısını değiştirir.</w:t>
            </w:r>
          </w:p>
        </w:tc>
        <w:tc>
          <w:tcPr>
            <w:tcW w:w="2226" w:type="dxa"/>
            <w:vAlign w:val="center"/>
          </w:tcPr>
          <w:p w:rsidR="00656DAB" w:rsidRDefault="00656DAB" w:rsidP="002D6BC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656DAB" w:rsidRDefault="00656DAB" w:rsidP="002D6BC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656DAB" w:rsidRDefault="00656DAB" w:rsidP="00677560">
            <w:r>
              <w:t>3.8. Doğru Akım (DC) Motorun Dönüş Yönünü Değiştirmek</w:t>
            </w:r>
          </w:p>
          <w:p w:rsidR="00656DAB" w:rsidRDefault="00656DAB" w:rsidP="002D6BC7">
            <w:r>
              <w:t>3.9. Doğru Akım (DC) Motorun Devir Sayısını Değiştirmek</w:t>
            </w:r>
          </w:p>
        </w:tc>
        <w:tc>
          <w:tcPr>
            <w:tcW w:w="2268" w:type="dxa"/>
            <w:vAlign w:val="center"/>
          </w:tcPr>
          <w:p w:rsidR="00656DAB" w:rsidRDefault="00656DAB" w:rsidP="002D6BC7"/>
        </w:tc>
      </w:tr>
      <w:tr w:rsidR="004F762C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4F762C" w:rsidRDefault="004F762C" w:rsidP="002D6BC7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719" w:type="dxa"/>
            <w:textDirection w:val="btLr"/>
          </w:tcPr>
          <w:p w:rsidR="004F762C" w:rsidRDefault="004F762C" w:rsidP="002D6BC7">
            <w:pPr>
              <w:ind w:left="113" w:right="113"/>
              <w:jc w:val="center"/>
            </w:pPr>
            <w:r>
              <w:t>21.HAFTA(18-24)</w:t>
            </w:r>
          </w:p>
        </w:tc>
        <w:tc>
          <w:tcPr>
            <w:tcW w:w="428" w:type="dxa"/>
            <w:textDirection w:val="btLr"/>
          </w:tcPr>
          <w:p w:rsidR="004F762C" w:rsidRDefault="004F762C" w:rsidP="002D6BC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4F762C" w:rsidRPr="00E63FB6" w:rsidRDefault="004F762C" w:rsidP="00C006B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rPr>
                <w:sz w:val="20"/>
              </w:rPr>
            </w:pPr>
            <w:r w:rsidRPr="00E63FB6">
              <w:rPr>
                <w:sz w:val="20"/>
              </w:rPr>
              <w:t>Alternatif akımı açıklar.</w:t>
            </w:r>
          </w:p>
          <w:p w:rsidR="004F762C" w:rsidRPr="00E63FB6" w:rsidRDefault="004F762C" w:rsidP="00C006B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rPr>
                <w:sz w:val="20"/>
              </w:rPr>
            </w:pPr>
            <w:r w:rsidRPr="00E63FB6">
              <w:rPr>
                <w:sz w:val="20"/>
              </w:rPr>
              <w:t>Alternatif akımın elde edilmesini açıklar.</w:t>
            </w:r>
          </w:p>
        </w:tc>
        <w:tc>
          <w:tcPr>
            <w:tcW w:w="2226" w:type="dxa"/>
            <w:vAlign w:val="center"/>
          </w:tcPr>
          <w:p w:rsidR="004F762C" w:rsidRDefault="004F762C" w:rsidP="002D6BC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4F762C" w:rsidRDefault="004F762C" w:rsidP="002D6BC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4F762C" w:rsidRPr="00E50721" w:rsidRDefault="004F762C" w:rsidP="002D6BC7">
            <w:pPr>
              <w:rPr>
                <w:b/>
                <w:color w:val="FF0000"/>
              </w:rPr>
            </w:pPr>
            <w:r w:rsidRPr="00E50721">
              <w:rPr>
                <w:b/>
                <w:color w:val="FF0000"/>
              </w:rPr>
              <w:t>MODÜL-3-: ALTERNATİF AKIM ESASLARI</w:t>
            </w:r>
          </w:p>
          <w:p w:rsidR="004F762C" w:rsidRDefault="004F762C" w:rsidP="00573BAE">
            <w:pPr>
              <w:rPr>
                <w:b/>
                <w:color w:val="0070C0"/>
              </w:rPr>
            </w:pPr>
            <w:r w:rsidRPr="00F4770D">
              <w:rPr>
                <w:b/>
                <w:color w:val="0070C0"/>
              </w:rPr>
              <w:t xml:space="preserve">1. ALTERNATİF AKIM </w:t>
            </w:r>
          </w:p>
          <w:p w:rsidR="004F762C" w:rsidRDefault="004F762C" w:rsidP="00573BAE">
            <w:r>
              <w:t xml:space="preserve">1.1. Tanımı </w:t>
            </w:r>
            <w:proofErr w:type="gramStart"/>
            <w:r>
              <w:t>1.2</w:t>
            </w:r>
            <w:proofErr w:type="gramEnd"/>
            <w:r>
              <w:t xml:space="preserve">. Elde edilmesi 1. 3. Sinüs dalgası </w:t>
            </w:r>
          </w:p>
        </w:tc>
        <w:tc>
          <w:tcPr>
            <w:tcW w:w="2268" w:type="dxa"/>
            <w:vAlign w:val="center"/>
          </w:tcPr>
          <w:p w:rsidR="004F762C" w:rsidRDefault="004F762C" w:rsidP="002D6BC7"/>
        </w:tc>
      </w:tr>
      <w:tr w:rsidR="004F762C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4F762C" w:rsidRDefault="004F762C" w:rsidP="002D6BC7"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cW w:w="719" w:type="dxa"/>
            <w:textDirection w:val="btLr"/>
          </w:tcPr>
          <w:p w:rsidR="004F762C" w:rsidRDefault="004F762C" w:rsidP="002D6BC7">
            <w:pPr>
              <w:ind w:left="113" w:right="113"/>
              <w:jc w:val="center"/>
            </w:pPr>
            <w:r>
              <w:t>22.HAFTA(25-03)</w:t>
            </w:r>
          </w:p>
        </w:tc>
        <w:tc>
          <w:tcPr>
            <w:tcW w:w="428" w:type="dxa"/>
            <w:textDirection w:val="btLr"/>
          </w:tcPr>
          <w:p w:rsidR="004F762C" w:rsidRDefault="004F762C" w:rsidP="002D6BC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4F762C" w:rsidRPr="00E63FB6" w:rsidRDefault="004F762C" w:rsidP="00C006B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rPr>
                <w:sz w:val="20"/>
              </w:rPr>
            </w:pPr>
            <w:r w:rsidRPr="00E63FB6">
              <w:rPr>
                <w:sz w:val="20"/>
              </w:rPr>
              <w:t>Sinüs dalgasını açıklar.</w:t>
            </w:r>
          </w:p>
          <w:p w:rsidR="00C006B7" w:rsidRPr="00E63FB6" w:rsidRDefault="00C006B7" w:rsidP="00E63FB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rPr>
                <w:sz w:val="20"/>
              </w:rPr>
            </w:pPr>
            <w:r w:rsidRPr="00E63FB6">
              <w:rPr>
                <w:sz w:val="20"/>
              </w:rPr>
              <w:t>Alternatif akımda faz farkını vektörlerini ve alternatif akım eğrilerini çizerek açıklar.</w:t>
            </w:r>
          </w:p>
        </w:tc>
        <w:tc>
          <w:tcPr>
            <w:tcW w:w="2226" w:type="dxa"/>
            <w:vAlign w:val="center"/>
          </w:tcPr>
          <w:p w:rsidR="004F762C" w:rsidRDefault="004F762C" w:rsidP="002D6BC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4F762C" w:rsidRDefault="004F762C" w:rsidP="002D6BC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4F762C" w:rsidRDefault="004F762C" w:rsidP="00573BAE">
            <w:r>
              <w:t>1.4. Alternatif Akım değerleri</w:t>
            </w:r>
          </w:p>
          <w:p w:rsidR="004F762C" w:rsidRDefault="004F762C" w:rsidP="00573BAE">
            <w:r w:rsidRPr="00BB3266">
              <w:t>1.5. Alternatif Akımın Vektörlerle Gösterilmesi</w:t>
            </w:r>
          </w:p>
          <w:p w:rsidR="004F762C" w:rsidRDefault="004F762C" w:rsidP="00E63FB6">
            <w:r>
              <w:t xml:space="preserve">1.5.1. Sıfır Faz </w:t>
            </w:r>
          </w:p>
        </w:tc>
        <w:tc>
          <w:tcPr>
            <w:tcW w:w="2268" w:type="dxa"/>
            <w:vAlign w:val="center"/>
          </w:tcPr>
          <w:p w:rsidR="004F762C" w:rsidRDefault="004F762C" w:rsidP="002D6BC7"/>
        </w:tc>
      </w:tr>
      <w:tr w:rsidR="004F762C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4F762C" w:rsidRDefault="004F762C" w:rsidP="00BB3266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719" w:type="dxa"/>
            <w:textDirection w:val="btLr"/>
          </w:tcPr>
          <w:p w:rsidR="004F762C" w:rsidRDefault="004F762C" w:rsidP="00BB3266">
            <w:pPr>
              <w:ind w:left="113" w:right="113"/>
              <w:jc w:val="center"/>
            </w:pPr>
            <w:r>
              <w:t>23.HAFTA(04-10)</w:t>
            </w:r>
          </w:p>
        </w:tc>
        <w:tc>
          <w:tcPr>
            <w:tcW w:w="428" w:type="dxa"/>
            <w:textDirection w:val="btLr"/>
          </w:tcPr>
          <w:p w:rsidR="004F762C" w:rsidRDefault="004F762C" w:rsidP="00BB3266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4F762C" w:rsidRPr="00E63FB6" w:rsidRDefault="004F762C" w:rsidP="00E63FB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rPr>
                <w:sz w:val="20"/>
              </w:rPr>
            </w:pPr>
            <w:r w:rsidRPr="00E63FB6">
              <w:rPr>
                <w:sz w:val="20"/>
              </w:rPr>
              <w:t>Alternatif akım değerlerini hesaplar.</w:t>
            </w:r>
          </w:p>
        </w:tc>
        <w:tc>
          <w:tcPr>
            <w:tcW w:w="2226" w:type="dxa"/>
            <w:vAlign w:val="center"/>
          </w:tcPr>
          <w:p w:rsidR="004F762C" w:rsidRDefault="004F762C" w:rsidP="00BB3266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4F762C" w:rsidRDefault="004F762C" w:rsidP="00BB3266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4F762C" w:rsidRDefault="004F762C" w:rsidP="00573BAE">
            <w:r>
              <w:t>1.5.2. İleri Faz</w:t>
            </w:r>
          </w:p>
          <w:p w:rsidR="004F762C" w:rsidRDefault="004F762C" w:rsidP="00573BAE">
            <w:r>
              <w:t xml:space="preserve">1.5.3. Geri Faz </w:t>
            </w:r>
          </w:p>
          <w:p w:rsidR="004F762C" w:rsidRDefault="004F762C" w:rsidP="00573BAE">
            <w:r>
              <w:t>1.5.4. Faz Farkı</w:t>
            </w:r>
          </w:p>
          <w:p w:rsidR="004F762C" w:rsidRDefault="004F762C" w:rsidP="00BB3266"/>
        </w:tc>
        <w:tc>
          <w:tcPr>
            <w:tcW w:w="2268" w:type="dxa"/>
            <w:vAlign w:val="center"/>
          </w:tcPr>
          <w:p w:rsidR="004F762C" w:rsidRDefault="004F762C" w:rsidP="00BB3266"/>
        </w:tc>
      </w:tr>
      <w:tr w:rsidR="004F762C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4F762C" w:rsidRDefault="004F762C" w:rsidP="00BB3266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719" w:type="dxa"/>
            <w:textDirection w:val="btLr"/>
          </w:tcPr>
          <w:p w:rsidR="004F762C" w:rsidRDefault="004F762C" w:rsidP="00BB3266">
            <w:pPr>
              <w:ind w:left="113" w:right="113"/>
              <w:jc w:val="center"/>
            </w:pPr>
            <w:r>
              <w:t>24.HAFTA(11-17)</w:t>
            </w:r>
          </w:p>
        </w:tc>
        <w:tc>
          <w:tcPr>
            <w:tcW w:w="428" w:type="dxa"/>
            <w:textDirection w:val="btLr"/>
          </w:tcPr>
          <w:p w:rsidR="004F762C" w:rsidRDefault="004F762C" w:rsidP="00BB3266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4F762C" w:rsidRPr="00E63FB6" w:rsidRDefault="00C006B7" w:rsidP="00BB3266">
            <w:pPr>
              <w:rPr>
                <w:sz w:val="20"/>
              </w:rPr>
            </w:pPr>
            <w:r w:rsidRPr="00E63FB6">
              <w:rPr>
                <w:sz w:val="20"/>
              </w:rPr>
              <w:t>Alternatif akımın etkilerini sıralar.</w:t>
            </w:r>
          </w:p>
        </w:tc>
        <w:tc>
          <w:tcPr>
            <w:tcW w:w="2226" w:type="dxa"/>
            <w:vAlign w:val="center"/>
          </w:tcPr>
          <w:p w:rsidR="004F762C" w:rsidRDefault="004F762C" w:rsidP="00BB3266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4F762C" w:rsidRDefault="004F762C" w:rsidP="00BB3266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4F762C" w:rsidRDefault="004F762C" w:rsidP="00053A87">
            <w:r>
              <w:t xml:space="preserve"> 1.6. Alternatif Akımın Etkileri</w:t>
            </w:r>
          </w:p>
          <w:p w:rsidR="004F762C" w:rsidRDefault="004F762C" w:rsidP="00053A87">
            <w:r>
              <w:t>1.6.1. Isı Etkisi</w:t>
            </w:r>
          </w:p>
          <w:p w:rsidR="004F762C" w:rsidRDefault="004F762C" w:rsidP="00053A87">
            <w:r>
              <w:t>1.6.2. Kimyasal Etkisi</w:t>
            </w:r>
          </w:p>
          <w:p w:rsidR="004F762C" w:rsidRDefault="004F762C" w:rsidP="00053A87">
            <w:r>
              <w:t>1.6.3. Manyetik Etkisi</w:t>
            </w:r>
          </w:p>
        </w:tc>
        <w:tc>
          <w:tcPr>
            <w:tcW w:w="2268" w:type="dxa"/>
            <w:vAlign w:val="center"/>
          </w:tcPr>
          <w:p w:rsidR="004F762C" w:rsidRDefault="004F762C" w:rsidP="00BB3266"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 w:rsidR="004F762C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719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t>25.HAFTA(18-24)</w:t>
            </w:r>
          </w:p>
        </w:tc>
        <w:tc>
          <w:tcPr>
            <w:tcW w:w="428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C006B7" w:rsidRPr="00E63FB6" w:rsidRDefault="00C006B7" w:rsidP="00C006B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rPr>
                <w:sz w:val="20"/>
              </w:rPr>
            </w:pPr>
            <w:proofErr w:type="spellStart"/>
            <w:r w:rsidRPr="00E63FB6">
              <w:rPr>
                <w:sz w:val="20"/>
              </w:rPr>
              <w:t>Endüktansı</w:t>
            </w:r>
            <w:proofErr w:type="spellEnd"/>
            <w:r w:rsidRPr="00E63FB6">
              <w:rPr>
                <w:sz w:val="20"/>
              </w:rPr>
              <w:t xml:space="preserve"> açıklar.</w:t>
            </w:r>
          </w:p>
          <w:p w:rsidR="004F762C" w:rsidRPr="00E63FB6" w:rsidRDefault="00C006B7" w:rsidP="00E63FB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rPr>
                <w:sz w:val="20"/>
              </w:rPr>
            </w:pPr>
            <w:r w:rsidRPr="00E63FB6">
              <w:rPr>
                <w:sz w:val="20"/>
              </w:rPr>
              <w:t>Bobinin alternatif akım da gösterdiği karakteristiği açıklar.</w:t>
            </w:r>
            <w:r w:rsidR="00E63FB6">
              <w:rPr>
                <w:sz w:val="20"/>
              </w:rPr>
              <w:t xml:space="preserve"> </w:t>
            </w:r>
            <w:proofErr w:type="spellStart"/>
            <w:r w:rsidRPr="00E63FB6">
              <w:rPr>
                <w:sz w:val="20"/>
              </w:rPr>
              <w:t>Endüktans</w:t>
            </w:r>
            <w:proofErr w:type="spellEnd"/>
            <w:r w:rsidRPr="00E63FB6">
              <w:rPr>
                <w:sz w:val="20"/>
              </w:rPr>
              <w:t xml:space="preserve"> hesabını, </w:t>
            </w:r>
            <w:proofErr w:type="spellStart"/>
            <w:r w:rsidRPr="00E63FB6">
              <w:rPr>
                <w:sz w:val="20"/>
              </w:rPr>
              <w:t>endüktansın</w:t>
            </w:r>
            <w:proofErr w:type="spellEnd"/>
            <w:r w:rsidRPr="00E63FB6">
              <w:rPr>
                <w:sz w:val="20"/>
              </w:rPr>
              <w:t xml:space="preserve"> frekansla değişimini </w:t>
            </w:r>
            <w:proofErr w:type="spellStart"/>
            <w:proofErr w:type="gramStart"/>
            <w:r w:rsidRPr="00E63FB6">
              <w:rPr>
                <w:sz w:val="20"/>
              </w:rPr>
              <w:t>açıklar</w:t>
            </w:r>
            <w:r w:rsidR="00E63FB6">
              <w:rPr>
                <w:sz w:val="20"/>
              </w:rPr>
              <w:t>.</w:t>
            </w:r>
            <w:r w:rsidRPr="00E63FB6">
              <w:rPr>
                <w:sz w:val="20"/>
              </w:rPr>
              <w:t>Alternatif</w:t>
            </w:r>
            <w:proofErr w:type="spellEnd"/>
            <w:proofErr w:type="gramEnd"/>
            <w:r w:rsidRPr="00E63FB6">
              <w:rPr>
                <w:sz w:val="20"/>
              </w:rPr>
              <w:t xml:space="preserve"> akımda bobinlerin seri, paralel bağlantı özellikleri ile eşdeğer </w:t>
            </w:r>
            <w:proofErr w:type="spellStart"/>
            <w:r w:rsidRPr="00E63FB6">
              <w:rPr>
                <w:sz w:val="20"/>
              </w:rPr>
              <w:t>endüktans</w:t>
            </w:r>
            <w:proofErr w:type="spellEnd"/>
            <w:r w:rsidRPr="00E63FB6">
              <w:rPr>
                <w:sz w:val="20"/>
              </w:rPr>
              <w:t xml:space="preserve"> hesaplarını açıklar.</w:t>
            </w:r>
          </w:p>
        </w:tc>
        <w:tc>
          <w:tcPr>
            <w:tcW w:w="2226" w:type="dxa"/>
            <w:vAlign w:val="center"/>
          </w:tcPr>
          <w:p w:rsidR="004F762C" w:rsidRDefault="004F762C" w:rsidP="00053A8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4F762C" w:rsidRDefault="004F762C" w:rsidP="00053A8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4F762C" w:rsidRDefault="004F762C" w:rsidP="00053A87">
            <w:r>
              <w:t xml:space="preserve"> </w:t>
            </w:r>
            <w:r w:rsidRPr="00E50721">
              <w:rPr>
                <w:b/>
                <w:color w:val="0070C0"/>
              </w:rPr>
              <w:t>2. ALTERNATİF AKIM DEVRELERİ</w:t>
            </w:r>
            <w:r w:rsidRPr="00E50721">
              <w:rPr>
                <w:color w:val="0070C0"/>
              </w:rPr>
              <w:t xml:space="preserve"> </w:t>
            </w:r>
            <w:r>
              <w:t xml:space="preserve">2.1. AC Devrelerinde Bobinler 2.1.1. </w:t>
            </w:r>
            <w:proofErr w:type="spellStart"/>
            <w:proofErr w:type="gramStart"/>
            <w:r>
              <w:t>Endüktans</w:t>
            </w:r>
            <w:proofErr w:type="spellEnd"/>
            <w:r>
              <w:t xml:space="preserve">  2</w:t>
            </w:r>
            <w:proofErr w:type="gramEnd"/>
            <w:r>
              <w:t xml:space="preserve">.1.2 AC de gösterdiği özellikler 2.1.3. AC de seri ve paralel bağlantıları 2.1.4. Nüvenin </w:t>
            </w:r>
            <w:proofErr w:type="spellStart"/>
            <w:r>
              <w:t>endüktansa</w:t>
            </w:r>
            <w:proofErr w:type="spellEnd"/>
            <w:r>
              <w:t xml:space="preserve"> etkisi</w:t>
            </w:r>
          </w:p>
        </w:tc>
        <w:tc>
          <w:tcPr>
            <w:tcW w:w="2268" w:type="dxa"/>
            <w:vAlign w:val="center"/>
          </w:tcPr>
          <w:p w:rsidR="004F762C" w:rsidRDefault="004F762C" w:rsidP="00053A87">
            <w:pPr>
              <w:rPr>
                <w:b/>
              </w:rPr>
            </w:pPr>
            <w:r>
              <w:t>2. Dönem 1.Yazılı Sınav</w:t>
            </w:r>
            <w:r>
              <w:br/>
            </w:r>
            <w:r>
              <w:rPr>
                <w:b/>
              </w:rPr>
              <w:t>Şehitler Günü</w:t>
            </w:r>
          </w:p>
        </w:tc>
      </w:tr>
      <w:tr w:rsidR="004F762C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lastRenderedPageBreak/>
              <w:t>MART</w:t>
            </w:r>
          </w:p>
        </w:tc>
        <w:tc>
          <w:tcPr>
            <w:tcW w:w="719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t>26.HAFTA(25-31)</w:t>
            </w:r>
          </w:p>
        </w:tc>
        <w:tc>
          <w:tcPr>
            <w:tcW w:w="428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C006B7" w:rsidRPr="00E63FB6" w:rsidRDefault="00C006B7" w:rsidP="00C006B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rPr>
                <w:sz w:val="20"/>
              </w:rPr>
            </w:pPr>
            <w:r w:rsidRPr="00E63FB6">
              <w:rPr>
                <w:sz w:val="20"/>
              </w:rPr>
              <w:t>Kapasiteyi açıklar.</w:t>
            </w:r>
            <w:r w:rsidR="00E63FB6">
              <w:rPr>
                <w:sz w:val="20"/>
              </w:rPr>
              <w:t xml:space="preserve"> </w:t>
            </w:r>
            <w:r w:rsidRPr="00E63FB6">
              <w:rPr>
                <w:sz w:val="20"/>
              </w:rPr>
              <w:t xml:space="preserve">Kondansatörün alternatif akımda gösterdiği </w:t>
            </w:r>
            <w:r w:rsidR="00E63FB6">
              <w:rPr>
                <w:sz w:val="20"/>
              </w:rPr>
              <w:t>k</w:t>
            </w:r>
            <w:r w:rsidRPr="00E63FB6">
              <w:rPr>
                <w:sz w:val="20"/>
              </w:rPr>
              <w:t>arakteristiği açıklar.</w:t>
            </w:r>
          </w:p>
          <w:p w:rsidR="00C006B7" w:rsidRPr="00E63FB6" w:rsidRDefault="00C006B7" w:rsidP="00C006B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rPr>
                <w:sz w:val="20"/>
              </w:rPr>
            </w:pPr>
            <w:r w:rsidRPr="00E63FB6">
              <w:rPr>
                <w:sz w:val="20"/>
              </w:rPr>
              <w:t>Kapasite hesabını, kapasitenin frekansla değişimini açıklar.</w:t>
            </w:r>
          </w:p>
          <w:p w:rsidR="004F762C" w:rsidRPr="00E63FB6" w:rsidRDefault="00C006B7" w:rsidP="00E63FB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rPr>
                <w:sz w:val="20"/>
              </w:rPr>
            </w:pPr>
            <w:r w:rsidRPr="00E63FB6">
              <w:rPr>
                <w:sz w:val="20"/>
              </w:rPr>
              <w:t>Alternatif akımda kondansatörlerin seri, paralel bağlantı özellikleri ile eşdeğer kapasite hesaplama yöntemini açıklar.</w:t>
            </w:r>
          </w:p>
        </w:tc>
        <w:tc>
          <w:tcPr>
            <w:tcW w:w="2226" w:type="dxa"/>
            <w:vAlign w:val="center"/>
          </w:tcPr>
          <w:p w:rsidR="004F762C" w:rsidRDefault="004F762C" w:rsidP="00053A8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4F762C" w:rsidRDefault="004F762C" w:rsidP="00053A8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4F762C" w:rsidRDefault="004F762C" w:rsidP="00053A87">
            <w:r>
              <w:t xml:space="preserve">2.2. AC Devrelerinde </w:t>
            </w:r>
            <w:proofErr w:type="spellStart"/>
            <w:r>
              <w:t>Kapasitörler</w:t>
            </w:r>
            <w:proofErr w:type="spellEnd"/>
            <w:r>
              <w:t xml:space="preserve"> </w:t>
            </w:r>
          </w:p>
          <w:p w:rsidR="004F762C" w:rsidRDefault="004F762C" w:rsidP="00053A87">
            <w:r>
              <w:t xml:space="preserve">2.2.1. </w:t>
            </w:r>
            <w:proofErr w:type="spellStart"/>
            <w:r>
              <w:t>Kapasitans</w:t>
            </w:r>
            <w:proofErr w:type="spellEnd"/>
            <w:r>
              <w:t xml:space="preserve"> 2.2.2. </w:t>
            </w:r>
            <w:proofErr w:type="spellStart"/>
            <w:r>
              <w:t>AC’de</w:t>
            </w:r>
            <w:proofErr w:type="spellEnd"/>
            <w:r>
              <w:t xml:space="preserve"> Gösterdiği Özellikler 2.2.3. </w:t>
            </w:r>
            <w:proofErr w:type="spellStart"/>
            <w:r>
              <w:t>AC’de</w:t>
            </w:r>
            <w:proofErr w:type="spellEnd"/>
            <w:r>
              <w:t xml:space="preserve"> Seri ve Paralel bağlantıları</w:t>
            </w:r>
          </w:p>
        </w:tc>
        <w:tc>
          <w:tcPr>
            <w:tcW w:w="2268" w:type="dxa"/>
            <w:vAlign w:val="center"/>
          </w:tcPr>
          <w:p w:rsidR="004F762C" w:rsidRDefault="004F762C" w:rsidP="00053A87"/>
        </w:tc>
      </w:tr>
      <w:tr w:rsidR="004F762C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719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t>27.HAFTA(01-07)</w:t>
            </w:r>
          </w:p>
        </w:tc>
        <w:tc>
          <w:tcPr>
            <w:tcW w:w="428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C006B7" w:rsidRPr="00E63FB6" w:rsidRDefault="00C006B7" w:rsidP="00C006B7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rPr>
                <w:sz w:val="20"/>
              </w:rPr>
            </w:pPr>
            <w:r w:rsidRPr="00E63FB6">
              <w:rPr>
                <w:sz w:val="20"/>
              </w:rPr>
              <w:t>Alternatif akım devre çeşitlerini açıklar.</w:t>
            </w:r>
          </w:p>
          <w:p w:rsidR="004F762C" w:rsidRPr="00E63FB6" w:rsidRDefault="00C006B7" w:rsidP="00C006B7">
            <w:pPr>
              <w:rPr>
                <w:sz w:val="20"/>
              </w:rPr>
            </w:pPr>
            <w:r w:rsidRPr="00E63FB6">
              <w:rPr>
                <w:sz w:val="20"/>
              </w:rPr>
              <w:t xml:space="preserve">Seri RL, RC, RLC devre bağlantılarını empedans, devre akımı, alıcı gerilimleri, </w:t>
            </w:r>
            <w:proofErr w:type="spellStart"/>
            <w:r w:rsidRPr="00E63FB6">
              <w:rPr>
                <w:sz w:val="20"/>
              </w:rPr>
              <w:t>sinØ</w:t>
            </w:r>
            <w:proofErr w:type="spellEnd"/>
            <w:r w:rsidRPr="00E63FB6">
              <w:rPr>
                <w:sz w:val="20"/>
              </w:rPr>
              <w:t xml:space="preserve">, </w:t>
            </w:r>
            <w:proofErr w:type="spellStart"/>
            <w:r w:rsidRPr="00E63FB6">
              <w:rPr>
                <w:sz w:val="20"/>
              </w:rPr>
              <w:t>cosØ</w:t>
            </w:r>
            <w:proofErr w:type="spellEnd"/>
            <w:r w:rsidRPr="00E63FB6">
              <w:rPr>
                <w:sz w:val="20"/>
              </w:rPr>
              <w:t xml:space="preserve">, </w:t>
            </w:r>
            <w:proofErr w:type="spellStart"/>
            <w:r w:rsidRPr="00E63FB6">
              <w:rPr>
                <w:sz w:val="20"/>
              </w:rPr>
              <w:t>tanØ</w:t>
            </w:r>
            <w:proofErr w:type="spellEnd"/>
            <w:r w:rsidRPr="00E63FB6">
              <w:rPr>
                <w:sz w:val="20"/>
              </w:rPr>
              <w:t>, faz (farkı) açısı değerlerini hesaplama</w:t>
            </w:r>
            <w:r w:rsidRPr="00E63FB6">
              <w:rPr>
                <w:sz w:val="20"/>
              </w:rPr>
              <w:t xml:space="preserve"> </w:t>
            </w:r>
            <w:r w:rsidRPr="00E63FB6">
              <w:rPr>
                <w:sz w:val="20"/>
              </w:rPr>
              <w:t>yöntemini açıklar.</w:t>
            </w:r>
          </w:p>
        </w:tc>
        <w:tc>
          <w:tcPr>
            <w:tcW w:w="2226" w:type="dxa"/>
            <w:vAlign w:val="center"/>
          </w:tcPr>
          <w:p w:rsidR="004F762C" w:rsidRDefault="004F762C" w:rsidP="00053A8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4F762C" w:rsidRDefault="004F762C" w:rsidP="00053A8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4F762C" w:rsidRDefault="004F762C" w:rsidP="00053A87">
            <w:r>
              <w:t>2.3. Alternatif Akım Devre Çeşitleri 2.3.1. Seri devreler</w:t>
            </w:r>
          </w:p>
        </w:tc>
        <w:tc>
          <w:tcPr>
            <w:tcW w:w="2268" w:type="dxa"/>
            <w:vAlign w:val="center"/>
          </w:tcPr>
          <w:p w:rsidR="004F762C" w:rsidRDefault="004F762C" w:rsidP="00053A87"/>
        </w:tc>
      </w:tr>
      <w:tr w:rsidR="004F762C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719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t>28.HAFTA(08-14)</w:t>
            </w:r>
          </w:p>
        </w:tc>
        <w:tc>
          <w:tcPr>
            <w:tcW w:w="428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4F762C" w:rsidRPr="00E63FB6" w:rsidRDefault="00C006B7" w:rsidP="00053A87">
            <w:pPr>
              <w:rPr>
                <w:sz w:val="20"/>
              </w:rPr>
            </w:pPr>
            <w:r w:rsidRPr="00E63FB6">
              <w:rPr>
                <w:sz w:val="20"/>
              </w:rPr>
              <w:t xml:space="preserve">Alternatif akımda </w:t>
            </w:r>
            <w:proofErr w:type="gramStart"/>
            <w:r w:rsidRPr="00E63FB6">
              <w:rPr>
                <w:sz w:val="20"/>
              </w:rPr>
              <w:t>rezonans</w:t>
            </w:r>
            <w:proofErr w:type="gramEnd"/>
            <w:r w:rsidRPr="00E63FB6">
              <w:rPr>
                <w:sz w:val="20"/>
              </w:rPr>
              <w:t xml:space="preserve"> devrelerinin hesaplamalarını yapar</w:t>
            </w:r>
          </w:p>
        </w:tc>
        <w:tc>
          <w:tcPr>
            <w:tcW w:w="2226" w:type="dxa"/>
            <w:vAlign w:val="center"/>
          </w:tcPr>
          <w:p w:rsidR="004F762C" w:rsidRDefault="004F762C" w:rsidP="00053A8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4F762C" w:rsidRDefault="004F762C" w:rsidP="00053A8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4F762C" w:rsidRDefault="004F762C" w:rsidP="00053A87">
            <w:r>
              <w:t>2.3.2. Paralel devreler</w:t>
            </w:r>
          </w:p>
        </w:tc>
        <w:tc>
          <w:tcPr>
            <w:tcW w:w="2268" w:type="dxa"/>
            <w:vAlign w:val="center"/>
          </w:tcPr>
          <w:p w:rsidR="004F762C" w:rsidRDefault="004F762C" w:rsidP="00053A87"/>
        </w:tc>
      </w:tr>
      <w:tr w:rsidR="004F762C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719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t>29.HAFTA(15-21)</w:t>
            </w:r>
          </w:p>
        </w:tc>
        <w:tc>
          <w:tcPr>
            <w:tcW w:w="428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4F762C" w:rsidRPr="00E63FB6" w:rsidRDefault="00C006B7" w:rsidP="00053A87">
            <w:pPr>
              <w:rPr>
                <w:sz w:val="20"/>
              </w:rPr>
            </w:pPr>
            <w:r w:rsidRPr="00E63FB6">
              <w:rPr>
                <w:sz w:val="20"/>
              </w:rPr>
              <w:t xml:space="preserve">Paralel </w:t>
            </w:r>
            <w:proofErr w:type="gramStart"/>
            <w:r w:rsidRPr="00E63FB6">
              <w:rPr>
                <w:sz w:val="20"/>
              </w:rPr>
              <w:t>rezonans</w:t>
            </w:r>
            <w:proofErr w:type="gramEnd"/>
            <w:r w:rsidRPr="00E63FB6">
              <w:rPr>
                <w:sz w:val="20"/>
              </w:rPr>
              <w:t xml:space="preserve"> devrelerini açıklar.</w:t>
            </w:r>
          </w:p>
        </w:tc>
        <w:tc>
          <w:tcPr>
            <w:tcW w:w="2226" w:type="dxa"/>
            <w:vAlign w:val="center"/>
          </w:tcPr>
          <w:p w:rsidR="004F762C" w:rsidRDefault="004F762C" w:rsidP="00053A8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4F762C" w:rsidRDefault="004F762C" w:rsidP="00053A8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4F762C" w:rsidRDefault="004F762C" w:rsidP="00053A87">
            <w:r>
              <w:t>2.3.3. Rezonans devreleri</w:t>
            </w:r>
          </w:p>
        </w:tc>
        <w:tc>
          <w:tcPr>
            <w:tcW w:w="2268" w:type="dxa"/>
            <w:vAlign w:val="center"/>
          </w:tcPr>
          <w:p w:rsidR="004F762C" w:rsidRDefault="004F762C" w:rsidP="00053A87"/>
        </w:tc>
      </w:tr>
      <w:tr w:rsidR="004F762C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719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t>30.HAFTA(22-28)</w:t>
            </w:r>
          </w:p>
        </w:tc>
        <w:tc>
          <w:tcPr>
            <w:tcW w:w="428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4F762C" w:rsidRPr="00E63FB6" w:rsidRDefault="001F60C8" w:rsidP="00053A87">
            <w:pPr>
              <w:rPr>
                <w:sz w:val="20"/>
              </w:rPr>
            </w:pPr>
            <w:r w:rsidRPr="00E63FB6">
              <w:rPr>
                <w:sz w:val="20"/>
              </w:rPr>
              <w:t>Alternatif akımda güç hesaplamaları yapar.</w:t>
            </w:r>
          </w:p>
          <w:p w:rsidR="001F60C8" w:rsidRPr="00E63FB6" w:rsidRDefault="001F60C8" w:rsidP="00E63FB6">
            <w:pPr>
              <w:rPr>
                <w:sz w:val="20"/>
              </w:rPr>
            </w:pPr>
            <w:r w:rsidRPr="00E63FB6">
              <w:rPr>
                <w:sz w:val="20"/>
              </w:rPr>
              <w:t>Güç üçgenini çizer.</w:t>
            </w:r>
          </w:p>
        </w:tc>
        <w:tc>
          <w:tcPr>
            <w:tcW w:w="2226" w:type="dxa"/>
            <w:vAlign w:val="center"/>
          </w:tcPr>
          <w:p w:rsidR="004F762C" w:rsidRDefault="004F762C" w:rsidP="00053A8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4F762C" w:rsidRDefault="004F762C" w:rsidP="00053A8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4F762C" w:rsidRDefault="004F762C" w:rsidP="00053A87">
            <w:r>
              <w:t>2.3.4. Alternatif Akımda Güç</w:t>
            </w:r>
          </w:p>
        </w:tc>
        <w:tc>
          <w:tcPr>
            <w:tcW w:w="2268" w:type="dxa"/>
            <w:vAlign w:val="center"/>
          </w:tcPr>
          <w:p w:rsidR="004F762C" w:rsidRDefault="004F762C" w:rsidP="00053A87"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 w:rsidR="004F762C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lastRenderedPageBreak/>
              <w:t>NİSAN-MAYIS</w:t>
            </w:r>
          </w:p>
        </w:tc>
        <w:tc>
          <w:tcPr>
            <w:tcW w:w="719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t>31.HAFTA(29-05)</w:t>
            </w:r>
          </w:p>
        </w:tc>
        <w:tc>
          <w:tcPr>
            <w:tcW w:w="428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4F762C" w:rsidRPr="00E63FB6" w:rsidRDefault="001F60C8" w:rsidP="00053A87">
            <w:pPr>
              <w:rPr>
                <w:sz w:val="20"/>
              </w:rPr>
            </w:pPr>
            <w:r w:rsidRPr="00E63FB6">
              <w:rPr>
                <w:sz w:val="20"/>
              </w:rPr>
              <w:t>Güç katsayısını hesaplar</w:t>
            </w:r>
          </w:p>
        </w:tc>
        <w:tc>
          <w:tcPr>
            <w:tcW w:w="2226" w:type="dxa"/>
            <w:vAlign w:val="center"/>
          </w:tcPr>
          <w:p w:rsidR="004F762C" w:rsidRDefault="004F762C" w:rsidP="00053A8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4F762C" w:rsidRDefault="004F762C" w:rsidP="00053A8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4F762C" w:rsidRDefault="004F762C" w:rsidP="00053A87">
            <w:r>
              <w:t xml:space="preserve">2.3.5. </w:t>
            </w:r>
            <w:proofErr w:type="spellStart"/>
            <w:r>
              <w:t>Endüktif</w:t>
            </w:r>
            <w:proofErr w:type="spellEnd"/>
            <w:r>
              <w:t xml:space="preserve"> yüklü (R-XL) devrelerde güç üçgeni 2.3.6. Güç katsayısı</w:t>
            </w:r>
          </w:p>
        </w:tc>
        <w:tc>
          <w:tcPr>
            <w:tcW w:w="2268" w:type="dxa"/>
            <w:vAlign w:val="center"/>
          </w:tcPr>
          <w:p w:rsidR="004F762C" w:rsidRDefault="004F762C" w:rsidP="00053A87"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 w:rsidR="004F762C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719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t>32.HAFTA(06-12)</w:t>
            </w:r>
          </w:p>
        </w:tc>
        <w:tc>
          <w:tcPr>
            <w:tcW w:w="428" w:type="dxa"/>
            <w:textDirection w:val="btLr"/>
          </w:tcPr>
          <w:p w:rsidR="004F762C" w:rsidRDefault="004F762C" w:rsidP="00053A8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4F762C" w:rsidRPr="00E63FB6" w:rsidRDefault="001F60C8" w:rsidP="00053A87">
            <w:pPr>
              <w:rPr>
                <w:sz w:val="20"/>
              </w:rPr>
            </w:pPr>
            <w:r w:rsidRPr="00E63FB6">
              <w:rPr>
                <w:sz w:val="20"/>
              </w:rPr>
              <w:t>Güç katsayısını hesaplama yöntemini açıklar.</w:t>
            </w:r>
          </w:p>
        </w:tc>
        <w:tc>
          <w:tcPr>
            <w:tcW w:w="2226" w:type="dxa"/>
            <w:vAlign w:val="center"/>
          </w:tcPr>
          <w:p w:rsidR="004F762C" w:rsidRDefault="004F762C" w:rsidP="00053A8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4F762C" w:rsidRDefault="004F762C" w:rsidP="00053A8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4F762C" w:rsidRDefault="004F762C" w:rsidP="00053A87">
            <w:r>
              <w:t>2.3.7. Üç fazlı sistemler</w:t>
            </w:r>
          </w:p>
        </w:tc>
        <w:tc>
          <w:tcPr>
            <w:tcW w:w="2268" w:type="dxa"/>
            <w:vAlign w:val="center"/>
          </w:tcPr>
          <w:p w:rsidR="004F762C" w:rsidRDefault="004F762C" w:rsidP="00053A87"/>
        </w:tc>
      </w:tr>
      <w:tr w:rsidR="001F60C8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1F60C8" w:rsidRDefault="001F60C8" w:rsidP="00053A87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719" w:type="dxa"/>
            <w:textDirection w:val="btLr"/>
          </w:tcPr>
          <w:p w:rsidR="001F60C8" w:rsidRDefault="001F60C8" w:rsidP="00053A87">
            <w:pPr>
              <w:ind w:left="113" w:right="113"/>
              <w:jc w:val="center"/>
            </w:pPr>
            <w:r>
              <w:t>33.HAFTA(13-19)</w:t>
            </w:r>
          </w:p>
        </w:tc>
        <w:tc>
          <w:tcPr>
            <w:tcW w:w="428" w:type="dxa"/>
            <w:textDirection w:val="btLr"/>
          </w:tcPr>
          <w:p w:rsidR="001F60C8" w:rsidRDefault="001F60C8" w:rsidP="00053A8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1F60C8" w:rsidRPr="00E63FB6" w:rsidRDefault="001F60C8" w:rsidP="001F60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rPr>
                <w:sz w:val="20"/>
              </w:rPr>
            </w:pPr>
            <w:r w:rsidRPr="00E63FB6">
              <w:rPr>
                <w:sz w:val="20"/>
              </w:rPr>
              <w:t>Transformatörü açıklar.</w:t>
            </w:r>
            <w:r w:rsidRPr="00E63FB6">
              <w:rPr>
                <w:sz w:val="20"/>
              </w:rPr>
              <w:t xml:space="preserve"> </w:t>
            </w:r>
            <w:r w:rsidRPr="00E63FB6">
              <w:rPr>
                <w:sz w:val="20"/>
              </w:rPr>
              <w:t>Transformatörün çalışma prensibini açıklar.</w:t>
            </w:r>
          </w:p>
          <w:p w:rsidR="001F60C8" w:rsidRPr="00E63FB6" w:rsidRDefault="001F60C8" w:rsidP="001F60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rPr>
                <w:sz w:val="20"/>
              </w:rPr>
            </w:pPr>
            <w:r w:rsidRPr="00E63FB6">
              <w:rPr>
                <w:sz w:val="20"/>
              </w:rPr>
              <w:t>Bir fazlı transformatör seçimini yapar.</w:t>
            </w:r>
          </w:p>
        </w:tc>
        <w:tc>
          <w:tcPr>
            <w:tcW w:w="2226" w:type="dxa"/>
            <w:vAlign w:val="center"/>
          </w:tcPr>
          <w:p w:rsidR="001F60C8" w:rsidRDefault="001F60C8" w:rsidP="00053A8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1F60C8" w:rsidRDefault="001F60C8" w:rsidP="00053A8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1F60C8" w:rsidRDefault="001F60C8" w:rsidP="00053A87">
            <w:pPr>
              <w:rPr>
                <w:b/>
                <w:color w:val="0070C0"/>
              </w:rPr>
            </w:pPr>
            <w:r w:rsidRPr="00F4770D">
              <w:rPr>
                <w:b/>
                <w:color w:val="0070C0"/>
              </w:rPr>
              <w:t>3. TRANSFORMATÖRLER</w:t>
            </w:r>
          </w:p>
          <w:p w:rsidR="001F60C8" w:rsidRDefault="001F60C8" w:rsidP="00053A87">
            <w:r w:rsidRPr="002D396D">
              <w:rPr>
                <w:b/>
                <w:color w:val="0070C0"/>
              </w:rPr>
              <w:t>1</w:t>
            </w:r>
            <w:r>
              <w:t>. Yapısı, 2. Çalışma prensibi, 3. Çeşitleri,</w:t>
            </w:r>
          </w:p>
        </w:tc>
        <w:tc>
          <w:tcPr>
            <w:tcW w:w="2268" w:type="dxa"/>
            <w:vAlign w:val="center"/>
          </w:tcPr>
          <w:p w:rsidR="001F60C8" w:rsidRDefault="001F60C8" w:rsidP="00053A87"/>
        </w:tc>
      </w:tr>
      <w:tr w:rsidR="001F60C8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1F60C8" w:rsidRDefault="001F60C8" w:rsidP="00053A87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719" w:type="dxa"/>
            <w:textDirection w:val="btLr"/>
          </w:tcPr>
          <w:p w:rsidR="001F60C8" w:rsidRDefault="001F60C8" w:rsidP="00053A87">
            <w:pPr>
              <w:ind w:left="113" w:right="113"/>
              <w:jc w:val="center"/>
            </w:pPr>
            <w:r>
              <w:t>34.HAFTA(20-26)</w:t>
            </w:r>
          </w:p>
        </w:tc>
        <w:tc>
          <w:tcPr>
            <w:tcW w:w="428" w:type="dxa"/>
            <w:textDirection w:val="btLr"/>
          </w:tcPr>
          <w:p w:rsidR="001F60C8" w:rsidRDefault="001F60C8" w:rsidP="00053A8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1F60C8" w:rsidRPr="00E63FB6" w:rsidRDefault="001F60C8" w:rsidP="001F60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rPr>
                <w:sz w:val="20"/>
              </w:rPr>
            </w:pPr>
            <w:r w:rsidRPr="00E63FB6">
              <w:rPr>
                <w:sz w:val="20"/>
              </w:rPr>
              <w:t>Transformatör dönüştürme oranı hesaplarını yapar.</w:t>
            </w:r>
          </w:p>
          <w:p w:rsidR="001F60C8" w:rsidRPr="00E63FB6" w:rsidRDefault="001F60C8" w:rsidP="001F60C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rPr>
                <w:sz w:val="20"/>
              </w:rPr>
            </w:pPr>
            <w:r w:rsidRPr="00E63FB6">
              <w:rPr>
                <w:sz w:val="20"/>
              </w:rPr>
              <w:t>Transformatörlerde verim hesaplarını yapar.</w:t>
            </w:r>
          </w:p>
        </w:tc>
        <w:tc>
          <w:tcPr>
            <w:tcW w:w="2226" w:type="dxa"/>
            <w:vAlign w:val="center"/>
          </w:tcPr>
          <w:p w:rsidR="001F60C8" w:rsidRDefault="001F60C8" w:rsidP="00053A8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1F60C8" w:rsidRDefault="001F60C8" w:rsidP="00053A8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1F60C8" w:rsidRDefault="001F60C8" w:rsidP="00053A87">
            <w:r w:rsidRPr="00F4770D">
              <w:rPr>
                <w:color w:val="auto"/>
              </w:rPr>
              <w:t>4. Dönüştürme oranı</w:t>
            </w:r>
            <w:r>
              <w:t>, 5. Kayıpları,</w:t>
            </w:r>
          </w:p>
        </w:tc>
        <w:tc>
          <w:tcPr>
            <w:tcW w:w="2268" w:type="dxa"/>
            <w:vAlign w:val="center"/>
          </w:tcPr>
          <w:p w:rsidR="001F60C8" w:rsidRDefault="001F60C8" w:rsidP="00053A87">
            <w:r>
              <w:t>2. Dönem 2. Yazılı</w:t>
            </w:r>
          </w:p>
        </w:tc>
      </w:tr>
      <w:tr w:rsidR="001F60C8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1F60C8" w:rsidRDefault="001F60C8" w:rsidP="00053A87"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cW w:w="719" w:type="dxa"/>
            <w:textDirection w:val="btLr"/>
          </w:tcPr>
          <w:p w:rsidR="001F60C8" w:rsidRDefault="001F60C8" w:rsidP="00053A87">
            <w:pPr>
              <w:ind w:left="113" w:right="113"/>
              <w:jc w:val="center"/>
            </w:pPr>
            <w:r>
              <w:t>35.HAFTA(27-02)</w:t>
            </w:r>
          </w:p>
        </w:tc>
        <w:tc>
          <w:tcPr>
            <w:tcW w:w="428" w:type="dxa"/>
            <w:textDirection w:val="btLr"/>
          </w:tcPr>
          <w:p w:rsidR="001F60C8" w:rsidRDefault="001F60C8" w:rsidP="00053A8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487097" w:rsidRPr="00E63FB6" w:rsidRDefault="00487097" w:rsidP="00053A87">
            <w:pPr>
              <w:rPr>
                <w:sz w:val="20"/>
              </w:rPr>
            </w:pPr>
            <w:r w:rsidRPr="00E63FB6">
              <w:rPr>
                <w:sz w:val="20"/>
              </w:rPr>
              <w:t>Transformatör gücünü açıklar.</w:t>
            </w:r>
          </w:p>
          <w:p w:rsidR="001F60C8" w:rsidRPr="00E63FB6" w:rsidRDefault="001F60C8" w:rsidP="00053A87">
            <w:pPr>
              <w:rPr>
                <w:sz w:val="20"/>
              </w:rPr>
            </w:pPr>
          </w:p>
        </w:tc>
        <w:tc>
          <w:tcPr>
            <w:tcW w:w="2226" w:type="dxa"/>
            <w:vAlign w:val="center"/>
          </w:tcPr>
          <w:p w:rsidR="001F60C8" w:rsidRDefault="001F60C8" w:rsidP="00053A8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1F60C8" w:rsidRDefault="001F60C8" w:rsidP="00053A8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1F60C8" w:rsidRDefault="001F60C8" w:rsidP="00053A87">
            <w:r>
              <w:t>7. Transformatör gücü</w:t>
            </w:r>
          </w:p>
        </w:tc>
        <w:tc>
          <w:tcPr>
            <w:tcW w:w="2268" w:type="dxa"/>
            <w:vAlign w:val="center"/>
          </w:tcPr>
          <w:p w:rsidR="001F60C8" w:rsidRDefault="001F60C8" w:rsidP="00053A87"/>
        </w:tc>
      </w:tr>
      <w:tr w:rsidR="001F60C8" w:rsidTr="008A0D5F">
        <w:trPr>
          <w:cantSplit/>
          <w:trHeight w:val="1134"/>
        </w:trPr>
        <w:tc>
          <w:tcPr>
            <w:tcW w:w="502" w:type="dxa"/>
            <w:textDirection w:val="btLr"/>
          </w:tcPr>
          <w:p w:rsidR="001F60C8" w:rsidRDefault="001F60C8" w:rsidP="00053A87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719" w:type="dxa"/>
            <w:textDirection w:val="btLr"/>
          </w:tcPr>
          <w:p w:rsidR="001F60C8" w:rsidRDefault="001F60C8" w:rsidP="00053A87">
            <w:pPr>
              <w:ind w:left="113" w:right="113"/>
              <w:jc w:val="center"/>
            </w:pPr>
            <w:r>
              <w:t>36.HAFTA(10-16)</w:t>
            </w:r>
          </w:p>
        </w:tc>
        <w:tc>
          <w:tcPr>
            <w:tcW w:w="428" w:type="dxa"/>
            <w:textDirection w:val="btLr"/>
          </w:tcPr>
          <w:p w:rsidR="001F60C8" w:rsidRDefault="001F60C8" w:rsidP="00053A87"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tcW w:w="2583" w:type="dxa"/>
            <w:vAlign w:val="center"/>
          </w:tcPr>
          <w:p w:rsidR="00487097" w:rsidRPr="00E63FB6" w:rsidRDefault="00487097" w:rsidP="00053A87">
            <w:pPr>
              <w:rPr>
                <w:sz w:val="20"/>
              </w:rPr>
            </w:pPr>
            <w:r w:rsidRPr="00E63FB6">
              <w:rPr>
                <w:sz w:val="20"/>
              </w:rPr>
              <w:t>Transformatörlerde verimi açıklar.</w:t>
            </w:r>
          </w:p>
          <w:p w:rsidR="001F60C8" w:rsidRPr="00E63FB6" w:rsidRDefault="00487097" w:rsidP="00053A87">
            <w:pPr>
              <w:rPr>
                <w:sz w:val="20"/>
              </w:rPr>
            </w:pPr>
            <w:r w:rsidRPr="00E63FB6">
              <w:rPr>
                <w:sz w:val="20"/>
              </w:rPr>
              <w:t>Transformatörü devreye bağlar</w:t>
            </w:r>
          </w:p>
        </w:tc>
        <w:tc>
          <w:tcPr>
            <w:tcW w:w="2226" w:type="dxa"/>
            <w:vAlign w:val="center"/>
          </w:tcPr>
          <w:p w:rsidR="001F60C8" w:rsidRDefault="001F60C8" w:rsidP="00053A87">
            <w:r>
              <w:t>Anlatım, soru-cevap Gösteri, uygulama</w:t>
            </w:r>
          </w:p>
        </w:tc>
        <w:tc>
          <w:tcPr>
            <w:tcW w:w="2127" w:type="dxa"/>
            <w:vAlign w:val="center"/>
          </w:tcPr>
          <w:p w:rsidR="001F60C8" w:rsidRDefault="001F60C8" w:rsidP="00053A87">
            <w:r>
              <w:t>Modül Kitapları ve Yardımcı Kaynaklar</w:t>
            </w:r>
          </w:p>
        </w:tc>
        <w:tc>
          <w:tcPr>
            <w:tcW w:w="4677" w:type="dxa"/>
            <w:vAlign w:val="center"/>
          </w:tcPr>
          <w:p w:rsidR="001F60C8" w:rsidRDefault="001F60C8" w:rsidP="00053A87">
            <w:r>
              <w:t>6. Verim</w:t>
            </w:r>
          </w:p>
        </w:tc>
        <w:tc>
          <w:tcPr>
            <w:tcW w:w="2268" w:type="dxa"/>
            <w:vAlign w:val="center"/>
          </w:tcPr>
          <w:p w:rsidR="001F60C8" w:rsidRDefault="001F60C8" w:rsidP="00053A87"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 w:rsidR="0068174F" w:rsidRDefault="007663F7">
      <w:pPr>
        <w:rPr>
          <w:b/>
          <w:sz w:val="16"/>
        </w:rPr>
      </w:pPr>
      <w:r>
        <w:rPr>
          <w:b/>
          <w:sz w:val="16"/>
        </w:rPr>
        <w:t xml:space="preserve">Bu yıllık plan T.C. Milli Eğitim Bakanlığı Talim ve Terbiye Kurulu Başkanlığının yayınladığı öğretim programı esas alınarak </w:t>
      </w:r>
      <w:proofErr w:type="spellStart"/>
      <w:r>
        <w:rPr>
          <w:b/>
          <w:sz w:val="16"/>
        </w:rPr>
        <w:t>yapılmıstır</w:t>
      </w:r>
      <w:proofErr w:type="spellEnd"/>
      <w:r>
        <w:rPr>
          <w:b/>
          <w:sz w:val="16"/>
        </w:rPr>
        <w:t>. Bu yıllık planda toplam eğitim öğretim haftası 36 haftadır.</w:t>
      </w:r>
    </w:p>
    <w:p w:rsidR="00196174" w:rsidRDefault="00196174" w:rsidP="00196174">
      <w:pPr>
        <w:tabs>
          <w:tab w:val="left" w:pos="14034"/>
        </w:tabs>
        <w:rPr>
          <w:sz w:val="14"/>
        </w:rPr>
      </w:pPr>
      <w:r>
        <w:rPr>
          <w:sz w:val="14"/>
        </w:rPr>
        <w:t xml:space="preserve">    </w:t>
      </w:r>
      <w:r>
        <w:rPr>
          <w:sz w:val="14"/>
        </w:rPr>
        <w:tab/>
        <w:t xml:space="preserve">       UYGUNDUR</w:t>
      </w:r>
    </w:p>
    <w:p w:rsidR="00196174" w:rsidRDefault="00196174" w:rsidP="00196174">
      <w:pPr>
        <w:tabs>
          <w:tab w:val="left" w:pos="14034"/>
        </w:tabs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  <w:t xml:space="preserve">    </w:t>
      </w:r>
      <w:proofErr w:type="gramStart"/>
      <w:r>
        <w:rPr>
          <w:b/>
          <w:sz w:val="14"/>
          <w:szCs w:val="16"/>
        </w:rPr>
        <w:t>…….</w:t>
      </w:r>
      <w:proofErr w:type="gramEnd"/>
      <w:r>
        <w:rPr>
          <w:b/>
          <w:sz w:val="14"/>
          <w:szCs w:val="16"/>
        </w:rPr>
        <w:t>/……./2018</w:t>
      </w:r>
    </w:p>
    <w:p w:rsidR="00196174" w:rsidRDefault="00196174" w:rsidP="00196174">
      <w:pPr>
        <w:tabs>
          <w:tab w:val="left" w:pos="2552"/>
          <w:tab w:val="left" w:pos="4962"/>
          <w:tab w:val="left" w:pos="14034"/>
        </w:tabs>
        <w:spacing w:after="120"/>
        <w:rPr>
          <w:b/>
          <w:sz w:val="14"/>
          <w:szCs w:val="16"/>
        </w:rPr>
      </w:pPr>
      <w:r w:rsidRPr="001B2EA8">
        <w:rPr>
          <w:b/>
          <w:sz w:val="14"/>
          <w:szCs w:val="16"/>
        </w:rPr>
        <w:t>Şenol KUMSAR</w:t>
      </w:r>
      <w:r>
        <w:rPr>
          <w:sz w:val="14"/>
        </w:rPr>
        <w:t xml:space="preserve">        </w:t>
      </w:r>
      <w:r>
        <w:rPr>
          <w:b/>
          <w:sz w:val="14"/>
          <w:szCs w:val="16"/>
        </w:rPr>
        <w:t xml:space="preserve">                                 </w:t>
      </w:r>
      <w:r>
        <w:rPr>
          <w:b/>
          <w:sz w:val="14"/>
          <w:szCs w:val="16"/>
        </w:rPr>
        <w:tab/>
        <w:t>Tekin ÖZCAN</w:t>
      </w:r>
      <w:r>
        <w:rPr>
          <w:b/>
          <w:sz w:val="14"/>
          <w:szCs w:val="16"/>
        </w:rPr>
        <w:tab/>
        <w:t xml:space="preserve">               </w:t>
      </w:r>
      <w:proofErr w:type="spellStart"/>
      <w:r>
        <w:rPr>
          <w:b/>
          <w:sz w:val="14"/>
          <w:szCs w:val="16"/>
        </w:rPr>
        <w:t>İİbrahim</w:t>
      </w:r>
      <w:proofErr w:type="spellEnd"/>
      <w:r>
        <w:rPr>
          <w:b/>
          <w:sz w:val="14"/>
          <w:szCs w:val="16"/>
        </w:rPr>
        <w:t xml:space="preserve"> ÜNLÜ</w:t>
      </w:r>
      <w:r>
        <w:rPr>
          <w:b/>
          <w:sz w:val="14"/>
          <w:szCs w:val="16"/>
        </w:rPr>
        <w:tab/>
      </w:r>
      <w:r>
        <w:rPr>
          <w:b/>
          <w:sz w:val="14"/>
          <w:szCs w:val="16"/>
        </w:rPr>
        <w:tab/>
        <w:t xml:space="preserve">  Zafer TOPCU</w:t>
      </w:r>
    </w:p>
    <w:p w:rsidR="00196174" w:rsidRPr="005F3253" w:rsidRDefault="00196174" w:rsidP="00196174">
      <w:pPr>
        <w:tabs>
          <w:tab w:val="left" w:pos="2552"/>
          <w:tab w:val="left" w:pos="4962"/>
          <w:tab w:val="left" w:pos="14034"/>
        </w:tabs>
        <w:rPr>
          <w:sz w:val="14"/>
        </w:rPr>
      </w:pPr>
      <w:r>
        <w:rPr>
          <w:sz w:val="14"/>
          <w:szCs w:val="16"/>
        </w:rPr>
        <w:t xml:space="preserve">   Bölüm Şefi</w:t>
      </w:r>
      <w:r>
        <w:rPr>
          <w:sz w:val="14"/>
          <w:szCs w:val="16"/>
        </w:rPr>
        <w:tab/>
        <w:t>Atölye Şefi</w:t>
      </w:r>
      <w:r>
        <w:rPr>
          <w:sz w:val="14"/>
          <w:szCs w:val="16"/>
        </w:rPr>
        <w:tab/>
        <w:t>Elektrik-Elektronik/Elektrik Öğretmeni</w:t>
      </w:r>
      <w:r>
        <w:rPr>
          <w:sz w:val="14"/>
          <w:szCs w:val="16"/>
        </w:rPr>
        <w:tab/>
        <w:t xml:space="preserve">    Okul Müdürü</w:t>
      </w:r>
      <w:r>
        <w:rPr>
          <w:sz w:val="14"/>
        </w:rPr>
        <w:tab/>
      </w:r>
      <w:r>
        <w:rPr>
          <w:sz w:val="14"/>
        </w:rPr>
        <w:tab/>
      </w:r>
    </w:p>
    <w:sectPr w:rsidR="00196174" w:rsidRPr="005F3253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61B"/>
    <w:multiLevelType w:val="hybridMultilevel"/>
    <w:tmpl w:val="A162BA76"/>
    <w:lvl w:ilvl="0" w:tplc="AF9ED5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2248B"/>
    <w:multiLevelType w:val="hybridMultilevel"/>
    <w:tmpl w:val="B3E4CA18"/>
    <w:lvl w:ilvl="0" w:tplc="B5B8DF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CF5DBA"/>
    <w:multiLevelType w:val="multilevel"/>
    <w:tmpl w:val="B05E7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389023F7"/>
    <w:multiLevelType w:val="hybridMultilevel"/>
    <w:tmpl w:val="8848AF26"/>
    <w:lvl w:ilvl="0" w:tplc="FBFA715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897AC6"/>
    <w:multiLevelType w:val="hybridMultilevel"/>
    <w:tmpl w:val="9E9A1468"/>
    <w:lvl w:ilvl="0" w:tplc="23969A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A20B6"/>
    <w:multiLevelType w:val="hybridMultilevel"/>
    <w:tmpl w:val="68D40112"/>
    <w:lvl w:ilvl="0" w:tplc="528C25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261C0"/>
    <w:multiLevelType w:val="hybridMultilevel"/>
    <w:tmpl w:val="99B427F6"/>
    <w:lvl w:ilvl="0" w:tplc="93C6AE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2F59B1"/>
    <w:multiLevelType w:val="hybridMultilevel"/>
    <w:tmpl w:val="54D61D98"/>
    <w:lvl w:ilvl="0" w:tplc="91FCD9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4F"/>
    <w:rsid w:val="000002A8"/>
    <w:rsid w:val="00053A87"/>
    <w:rsid w:val="00196174"/>
    <w:rsid w:val="001F60C8"/>
    <w:rsid w:val="001F6AAB"/>
    <w:rsid w:val="002D396D"/>
    <w:rsid w:val="002D6BC7"/>
    <w:rsid w:val="002F58BF"/>
    <w:rsid w:val="003076F5"/>
    <w:rsid w:val="00487097"/>
    <w:rsid w:val="004F762C"/>
    <w:rsid w:val="00506898"/>
    <w:rsid w:val="00573BAE"/>
    <w:rsid w:val="00574439"/>
    <w:rsid w:val="00647817"/>
    <w:rsid w:val="00656DAB"/>
    <w:rsid w:val="00677560"/>
    <w:rsid w:val="0068174F"/>
    <w:rsid w:val="006B1C20"/>
    <w:rsid w:val="007663F7"/>
    <w:rsid w:val="007A090E"/>
    <w:rsid w:val="008A0D5F"/>
    <w:rsid w:val="00BB3266"/>
    <w:rsid w:val="00C006B7"/>
    <w:rsid w:val="00C80353"/>
    <w:rsid w:val="00CB115E"/>
    <w:rsid w:val="00D369FA"/>
    <w:rsid w:val="00D65BCA"/>
    <w:rsid w:val="00E50721"/>
    <w:rsid w:val="00E63FB6"/>
    <w:rsid w:val="00ED20BB"/>
    <w:rsid w:val="00F4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SatrNumaras">
    <w:name w:val="line number"/>
    <w:basedOn w:val="VarsaylanParagrafYazTipi"/>
    <w:semiHidden/>
  </w:style>
  <w:style w:type="table" w:styleId="TabloBasit1">
    <w:name w:val="Table Simple 1"/>
    <w:basedOn w:val="NormalTablo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B1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SatrNumaras">
    <w:name w:val="line number"/>
    <w:basedOn w:val="VarsaylanParagrafYazTipi"/>
    <w:semiHidden/>
  </w:style>
  <w:style w:type="table" w:styleId="TabloBasit1">
    <w:name w:val="Table Simple 1"/>
    <w:basedOn w:val="NormalTablo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B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Şenol</dc:creator>
  <cp:lastModifiedBy>Şenol</cp:lastModifiedBy>
  <cp:revision>2</cp:revision>
  <dcterms:created xsi:type="dcterms:W3CDTF">2018-10-05T19:45:00Z</dcterms:created>
  <dcterms:modified xsi:type="dcterms:W3CDTF">2018-10-05T19:45:00Z</dcterms:modified>
</cp:coreProperties>
</file>